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EC2E5E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54B"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EC2E5E" w:rsidRDefault="00F14159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апрель</w:t>
      </w:r>
      <w:r w:rsidR="00990BBE"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2025 </w:t>
      </w:r>
      <w:r w:rsidR="0038054B" w:rsidRPr="00EC2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EC2E5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ЗАКОНОДАТЕЛЬНОГО СОБРАНИЯ И ЕГО ПРЕЗИДИУМА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379"/>
        <w:gridCol w:w="8505"/>
      </w:tblGrid>
      <w:tr w:rsidR="00EC2E5E" w:rsidRPr="00D027BC" w:rsidTr="00EC2E5E">
        <w:tc>
          <w:tcPr>
            <w:tcW w:w="6379" w:type="dxa"/>
          </w:tcPr>
          <w:p w:rsidR="0038054B" w:rsidRPr="00D027BC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Сесси</w:t>
            </w:r>
            <w:r w:rsidR="007374AC"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Законодательного Собрания, </w:t>
            </w: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  <w:r w:rsidR="007374AC"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сессии</w:t>
            </w: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:rsidR="0038054B" w:rsidRPr="00D027BC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505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C2E5E" w:rsidRPr="00D027BC" w:rsidTr="00EC2E5E">
        <w:tc>
          <w:tcPr>
            <w:tcW w:w="6379" w:type="dxa"/>
          </w:tcPr>
          <w:p w:rsidR="0038054B" w:rsidRPr="00D027BC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D027BC" w:rsidRDefault="002F6EF5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08.04.2025</w:t>
            </w:r>
            <w:r w:rsidR="00EE2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10.04.2025</w:t>
            </w:r>
          </w:p>
        </w:tc>
      </w:tr>
      <w:tr w:rsidR="00EC2E5E" w:rsidRPr="00D027BC" w:rsidTr="00EC2E5E">
        <w:tc>
          <w:tcPr>
            <w:tcW w:w="6379" w:type="dxa"/>
          </w:tcPr>
          <w:p w:rsidR="0038054B" w:rsidRPr="00D027BC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505" w:type="dxa"/>
          </w:tcPr>
          <w:p w:rsidR="0038054B" w:rsidRPr="00D027BC" w:rsidRDefault="002F6EF5" w:rsidP="005802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01.04.2025,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09.04.2025, 22.04.2025, 29.04.2025</w:t>
            </w:r>
          </w:p>
        </w:tc>
      </w:tr>
    </w:tbl>
    <w:p w:rsidR="0038054B" w:rsidRPr="00D027BC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5025" w:rsidRPr="00D027BC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D027BC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ЗАКОНОДАТЕЛЬНОГО СОБРАНИЯ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6A7DB2" w:rsidRPr="00D027BC" w:rsidTr="007374AC">
        <w:trPr>
          <w:trHeight w:val="892"/>
          <w:tblHeader/>
        </w:trPr>
        <w:tc>
          <w:tcPr>
            <w:tcW w:w="709" w:type="dxa"/>
          </w:tcPr>
          <w:p w:rsidR="0038054B" w:rsidRPr="00D027BC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  <w:p w:rsidR="0038054B" w:rsidRPr="00D027BC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D027BC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Пункт плана </w:t>
            </w: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6A7DB2" w:rsidRPr="00D027BC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D027BC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DE2668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FF50C8" w:rsidP="00127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общественных обсуждений по годовому отчету об исполнении краевого бюджета»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8B" w:rsidRDefault="0032438B" w:rsidP="00F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D027BC" w:rsidRDefault="0038054B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027BC" w:rsidRDefault="00FF50C8" w:rsidP="00F8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027BC" w:rsidRDefault="00FF50C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3" w:rsidRPr="00D027BC" w:rsidRDefault="00D027BC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8" w:rsidRPr="00D027BC" w:rsidRDefault="00D71379" w:rsidP="00FF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закона К</w:t>
            </w:r>
            <w:r w:rsidR="00FF50C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амчатского края «О развитии креативных (творческих) индустрий в Камчатском крае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B0593" w:rsidRPr="00D027BC" w:rsidRDefault="00BB0593" w:rsidP="00FF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B0593" w:rsidRPr="00D027BC" w:rsidRDefault="00BB0593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D027BC" w:rsidRDefault="00FF50C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D027BC" w:rsidRDefault="00BB059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62982" w:rsidRPr="00D027BC" w:rsidRDefault="00FF50C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D71379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9" w:rsidRPr="00D027BC" w:rsidRDefault="00D71379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9" w:rsidRPr="00D027BC" w:rsidRDefault="00D71379" w:rsidP="00FF5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постановления Законодательного Собрания Камчатского края «Об отчете о результатах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Контрольно-счетной палаты за 2024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9" w:rsidRPr="00D027BC" w:rsidRDefault="00D71379" w:rsidP="00D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Депутаты </w:t>
            </w:r>
          </w:p>
          <w:p w:rsidR="00D71379" w:rsidRPr="00D027BC" w:rsidRDefault="00D71379" w:rsidP="00D7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9" w:rsidRPr="00D027BC" w:rsidRDefault="00EE2702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71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79" w:rsidRPr="00D027BC" w:rsidRDefault="00D71379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6A7DB2" w:rsidRPr="00D027BC" w:rsidTr="00F62982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2" w:rsidRPr="00D027BC" w:rsidRDefault="00F62982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2" w:rsidRPr="00D027BC" w:rsidRDefault="00EE2702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D71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2002D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2" w:rsidRPr="0032438B" w:rsidRDefault="00F62982" w:rsidP="0032438B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кандидатуре Васениной В.В. на должность мирового судьи судебного участка № 24 </w:t>
            </w:r>
            <w:proofErr w:type="spellStart"/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судебного района Камчатского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8B" w:rsidRPr="00D027BC" w:rsidRDefault="0032438B" w:rsidP="0032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32438B" w:rsidRPr="00D027BC" w:rsidRDefault="0032438B" w:rsidP="0032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F62982" w:rsidRPr="00D027BC" w:rsidRDefault="00F62982" w:rsidP="0098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82" w:rsidRPr="00D027BC" w:rsidRDefault="00F62982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82" w:rsidRPr="00D027BC" w:rsidRDefault="00F62982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08.04.2025</w:t>
            </w:r>
          </w:p>
        </w:tc>
      </w:tr>
      <w:tr w:rsidR="006A7DB2" w:rsidRPr="00D027BC" w:rsidTr="0070759D">
        <w:trPr>
          <w:trHeight w:val="56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B2" w:rsidRDefault="006A7DB2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7DB2" w:rsidRPr="00D027BC" w:rsidRDefault="006A7DB2" w:rsidP="00580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E2668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9453D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</w:t>
            </w:r>
            <w:r w:rsidR="007058A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едерального закона 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61 и 65 Водно</w:t>
            </w:r>
            <w:r w:rsidR="007058A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D027BC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D027BC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027BC" w:rsidRDefault="009453D5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027BC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E2668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027BC" w:rsidRDefault="00120B75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федерального закона «</w:t>
            </w:r>
            <w:r w:rsidR="003C50F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статью 11 Закона</w:t>
            </w:r>
            <w:r w:rsidR="00561D84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93" w:rsidRPr="00D027BC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</w:t>
            </w:r>
          </w:p>
          <w:p w:rsidR="00BA6684" w:rsidRPr="00D027BC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Законодательного Собрания Камчатского края</w:t>
            </w:r>
          </w:p>
          <w:p w:rsidR="00BA6684" w:rsidRPr="00D027BC" w:rsidRDefault="00BA6684" w:rsidP="00BA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027BC" w:rsidRDefault="003C50F0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027BC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61D84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027BC" w:rsidRDefault="00E4408F" w:rsidP="00CE7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закона Камчатского края </w:t>
            </w:r>
            <w:r w:rsidR="00552EB3"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Об отдельных вопросах в сфере туризма в</w:t>
            </w:r>
            <w:r w:rsidR="00552EB3"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027BC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BA6684" w:rsidRPr="00D027BC" w:rsidRDefault="00BA6684" w:rsidP="00BA66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027BC" w:rsidRDefault="00E4408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027BC" w:rsidRDefault="009453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34657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D027BC" w:rsidRDefault="00E4408F" w:rsidP="00120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</w:t>
            </w:r>
            <w:r w:rsidR="00552EB3"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внесении изме</w:t>
            </w:r>
            <w:r w:rsidR="00F17349"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нений в Закон Камчатского края «</w:t>
            </w: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и просвещении в </w:t>
            </w:r>
            <w:r w:rsidR="00552EB3"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F0" w:rsidRPr="00D027BC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9453D5" w:rsidRPr="00D027BC" w:rsidRDefault="003C50F0" w:rsidP="003C50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8F" w:rsidRPr="00D027BC" w:rsidRDefault="00E4408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D027BC" w:rsidRDefault="003C50F0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2025 год</w:t>
            </w:r>
          </w:p>
        </w:tc>
      </w:tr>
      <w:tr w:rsidR="006A7DB2" w:rsidRPr="00D027BC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D027BC" w:rsidRDefault="00DD3CAD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F40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35979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8C" w:rsidRPr="00D027BC" w:rsidRDefault="00D71379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Камчатского края «</w:t>
            </w:r>
            <w:r w:rsidR="00112076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внесении изменений в Закон Камчатского края 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12076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тишины и 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покоя граждан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D027BC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880B8C" w:rsidRPr="00D027BC" w:rsidRDefault="00752ECC" w:rsidP="0075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D027BC" w:rsidRDefault="00752ECC" w:rsidP="0058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0171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8C" w:rsidRPr="00D027BC" w:rsidRDefault="00752EC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квартал</w:t>
            </w:r>
          </w:p>
        </w:tc>
      </w:tr>
      <w:tr w:rsidR="006A7DB2" w:rsidRPr="00D027BC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9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2ECC" w:rsidRPr="00D027BC" w:rsidRDefault="00D71379" w:rsidP="00F400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400EA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CC" w:rsidRPr="00D027BC" w:rsidRDefault="00D71379" w:rsidP="00CE73D8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закона Камчатского края «</w:t>
            </w:r>
            <w:r w:rsidR="00112076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D027BC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752ECC" w:rsidRPr="00D027BC" w:rsidRDefault="00752ECC" w:rsidP="00752E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Законодательного 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D027BC" w:rsidRDefault="00F17349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52ECC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CC" w:rsidRPr="00D027BC" w:rsidRDefault="00752ECC" w:rsidP="00380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</w:tbl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="00552EB3"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«ФЕДЕРАЛЬНЫЕ», «ПРАВИТЕЛЬСТВЕННЫЕ», «МУНИЦИПАЛЬНЫЕ»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ЧАСЫ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946"/>
        <w:gridCol w:w="3544"/>
        <w:gridCol w:w="1984"/>
      </w:tblGrid>
      <w:tr w:rsidR="00EC2E5E" w:rsidRPr="00D027BC" w:rsidTr="004471DB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D027B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</w:tr>
      <w:tr w:rsidR="00EC2E5E" w:rsidRPr="00D027BC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134657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994926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апрель</w:t>
            </w:r>
            <w:r w:rsidR="00F169DF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D027BC" w:rsidRDefault="00D71379" w:rsidP="00364ABE">
            <w:pPr>
              <w:spacing w:after="160" w:line="259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994926" w:rsidRPr="00D027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едеральный</w:t>
            </w:r>
            <w:r w:rsidR="003243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час: «</w:t>
            </w:r>
            <w:r w:rsidR="00994926" w:rsidRPr="00D027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 рассмотрении возможности использования гражданами Камчатского края электронно</w:t>
            </w:r>
            <w:r w:rsidR="0032438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го сертификата в АО «Медтехника»</w:t>
            </w:r>
            <w:r w:rsidR="00994926" w:rsidRPr="00D027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054B" w:rsidRPr="00D027BC" w:rsidRDefault="00994926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027BC" w:rsidRDefault="00994926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8</w:t>
            </w:r>
          </w:p>
        </w:tc>
      </w:tr>
      <w:tr w:rsidR="00B46D4D" w:rsidRPr="00D027BC" w:rsidTr="004471D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4D" w:rsidRPr="00D027BC" w:rsidRDefault="0022002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027BC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4D" w:rsidRPr="00D027BC" w:rsidRDefault="00B46D4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7AEE" w:rsidRPr="00D027BC" w:rsidRDefault="00E57AEE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час: «</w:t>
            </w: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мастер-плана пространственного и социально-экономического развития Петропавловс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к-Камчатского городского округа»</w:t>
            </w:r>
          </w:p>
          <w:p w:rsidR="00B46D4D" w:rsidRPr="00D027BC" w:rsidRDefault="00B46D4D" w:rsidP="008D5F84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B46D4D" w:rsidRPr="00D027BC" w:rsidRDefault="00B46D4D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безопасности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4D" w:rsidRPr="00D027BC" w:rsidRDefault="00983779" w:rsidP="00C245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4</w:t>
            </w:r>
          </w:p>
        </w:tc>
      </w:tr>
    </w:tbl>
    <w:p w:rsidR="00552EB3" w:rsidRPr="00D027BC" w:rsidRDefault="00552EB3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Pr="00D027BC" w:rsidRDefault="008208A8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D027BC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D027BC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ОБРАЗОВАНИЙ В КАМЧАТСКОМ КРАЕ</w:t>
      </w:r>
    </w:p>
    <w:p w:rsidR="0038054B" w:rsidRPr="00D027BC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7655"/>
        <w:gridCol w:w="2835"/>
        <w:gridCol w:w="1984"/>
      </w:tblGrid>
      <w:tr w:rsidR="00D027BC" w:rsidRPr="00D027BC" w:rsidTr="00C967C7">
        <w:tc>
          <w:tcPr>
            <w:tcW w:w="851" w:type="dxa"/>
          </w:tcPr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(дата)</w:t>
            </w:r>
          </w:p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D027BC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Пункт плана</w:t>
            </w:r>
          </w:p>
          <w:p w:rsidR="0038054B" w:rsidRPr="00D027BC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(вне плана)</w:t>
            </w:r>
          </w:p>
        </w:tc>
      </w:tr>
    </w:tbl>
    <w:p w:rsidR="0038054B" w:rsidRPr="00D027BC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МОНИТОРИНГ ПРАВОПРИМЕН</w:t>
      </w:r>
      <w:r w:rsidR="00E50D67"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В ЗАКОНОДАТЕЛЬНОМ СОБРАНИИ</w:t>
      </w:r>
    </w:p>
    <w:p w:rsidR="00752ECC" w:rsidRPr="00D027BC" w:rsidRDefault="00752EC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2076" w:rsidRPr="00D027BC" w:rsidRDefault="00112076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C967C7" w:rsidRPr="00D027BC" w:rsidTr="005124A5">
        <w:tc>
          <w:tcPr>
            <w:tcW w:w="709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закона Камчатского края,</w:t>
            </w:r>
          </w:p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D027BC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Пункт плана </w:t>
            </w:r>
            <w:r w:rsidRPr="00D027B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D027BC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8054B" w:rsidRPr="00D027BC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8036F" w:rsidRPr="00D027BC" w:rsidTr="005124A5">
        <w:tc>
          <w:tcPr>
            <w:tcW w:w="709" w:type="dxa"/>
          </w:tcPr>
          <w:p w:rsidR="006C351E" w:rsidRPr="00D027BC" w:rsidRDefault="006C351E" w:rsidP="00F7679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C351E" w:rsidRPr="00D027BC" w:rsidRDefault="00E35979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6C351E" w:rsidRPr="00D027BC" w:rsidRDefault="00FF50C8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</w:t>
            </w:r>
            <w:r w:rsidR="00D71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атского края</w:t>
            </w: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бюджетном процессе в Камчатском крае»</w:t>
            </w:r>
          </w:p>
        </w:tc>
        <w:tc>
          <w:tcPr>
            <w:tcW w:w="3827" w:type="dxa"/>
          </w:tcPr>
          <w:p w:rsidR="006C351E" w:rsidRPr="00D027BC" w:rsidRDefault="00F86ECC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6C351E" w:rsidRPr="00D027BC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752ECC"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6ECC"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6C351E" w:rsidRPr="00D027BC" w:rsidRDefault="00FF50C8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FF50C8" w:rsidRPr="00D027BC" w:rsidTr="005124A5">
        <w:tc>
          <w:tcPr>
            <w:tcW w:w="709" w:type="dxa"/>
          </w:tcPr>
          <w:p w:rsidR="00FF50C8" w:rsidRPr="00D027BC" w:rsidRDefault="00FF50C8" w:rsidP="00F7679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74" w:type="dxa"/>
          </w:tcPr>
          <w:p w:rsidR="00FF50C8" w:rsidRPr="00D027BC" w:rsidRDefault="00FF50C8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</w:t>
            </w:r>
            <w:r w:rsidR="00D71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тского края </w:t>
            </w: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 Контрольно-счетной палате Камчатского края»</w:t>
            </w:r>
          </w:p>
        </w:tc>
        <w:tc>
          <w:tcPr>
            <w:tcW w:w="3827" w:type="dxa"/>
          </w:tcPr>
          <w:p w:rsidR="00FF50C8" w:rsidRPr="00D027BC" w:rsidRDefault="00FF50C8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FF50C8" w:rsidRPr="00D027BC" w:rsidRDefault="0070759D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FF50C8"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1984" w:type="dxa"/>
          </w:tcPr>
          <w:p w:rsidR="00FF50C8" w:rsidRPr="00D027BC" w:rsidRDefault="00FF50C8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752ECC" w:rsidRPr="00D027BC" w:rsidTr="005124A5">
        <w:tc>
          <w:tcPr>
            <w:tcW w:w="709" w:type="dxa"/>
          </w:tcPr>
          <w:p w:rsidR="00752ECC" w:rsidRPr="00D027BC" w:rsidRDefault="008A0F35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4" w:type="dxa"/>
          </w:tcPr>
          <w:p w:rsidR="00752ECC" w:rsidRPr="00D027BC" w:rsidRDefault="00112076" w:rsidP="00112076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Закон Камчатского края «О полномочиях органов государственной власти Камчатского края в области использования автомобильных дорог, осуществления дорожной деятельности и организации дорожного движения»</w:t>
            </w:r>
          </w:p>
        </w:tc>
        <w:tc>
          <w:tcPr>
            <w:tcW w:w="3827" w:type="dxa"/>
          </w:tcPr>
          <w:p w:rsidR="00752ECC" w:rsidRPr="00D027BC" w:rsidRDefault="00752ECC" w:rsidP="00F76799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752ECC" w:rsidRPr="00D027BC" w:rsidRDefault="00580171" w:rsidP="00F76799">
            <w:pPr>
              <w:ind w:left="34" w:right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п</w:t>
            </w:r>
            <w:r w:rsidR="00112076"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. 9</w:t>
            </w:r>
          </w:p>
        </w:tc>
        <w:tc>
          <w:tcPr>
            <w:tcW w:w="1984" w:type="dxa"/>
          </w:tcPr>
          <w:p w:rsidR="00752ECC" w:rsidRPr="00D027BC" w:rsidRDefault="00112076" w:rsidP="00580289">
            <w:pPr>
              <w:ind w:left="34" w:right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2 квартал</w:t>
            </w:r>
          </w:p>
        </w:tc>
      </w:tr>
      <w:tr w:rsidR="00112076" w:rsidRPr="00D027BC" w:rsidTr="005124A5">
        <w:tc>
          <w:tcPr>
            <w:tcW w:w="709" w:type="dxa"/>
          </w:tcPr>
          <w:p w:rsidR="00112076" w:rsidRPr="00D027BC" w:rsidRDefault="00D027B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112076" w:rsidRPr="00D027BC" w:rsidRDefault="00112076" w:rsidP="00F76799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Закон Камчатского края «О регулировании отдельных вопросов градостроительной деятельности в Камчатском крае»</w:t>
            </w:r>
          </w:p>
        </w:tc>
        <w:tc>
          <w:tcPr>
            <w:tcW w:w="3827" w:type="dxa"/>
          </w:tcPr>
          <w:p w:rsidR="00112076" w:rsidRPr="00D027BC" w:rsidRDefault="00112076" w:rsidP="00F76799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985" w:type="dxa"/>
          </w:tcPr>
          <w:p w:rsidR="00112076" w:rsidRPr="00D027BC" w:rsidRDefault="00112076" w:rsidP="00F76799">
            <w:pPr>
              <w:ind w:left="34" w:right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п. 10</w:t>
            </w:r>
          </w:p>
        </w:tc>
        <w:tc>
          <w:tcPr>
            <w:tcW w:w="1984" w:type="dxa"/>
          </w:tcPr>
          <w:p w:rsidR="00112076" w:rsidRPr="00D027BC" w:rsidRDefault="00112076" w:rsidP="00580289">
            <w:pPr>
              <w:ind w:left="34" w:right="34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shd w:val="clear" w:color="auto" w:fill="FFFFFF"/>
              </w:rPr>
              <w:t>2 квартал</w:t>
            </w:r>
          </w:p>
        </w:tc>
      </w:tr>
      <w:tr w:rsidR="00752ECC" w:rsidRPr="00D027BC" w:rsidTr="005124A5">
        <w:tc>
          <w:tcPr>
            <w:tcW w:w="709" w:type="dxa"/>
          </w:tcPr>
          <w:p w:rsidR="00752ECC" w:rsidRPr="00D027BC" w:rsidRDefault="00D027B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A0F35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752ECC" w:rsidRPr="00D027BC" w:rsidRDefault="00B46D4D" w:rsidP="00552EB3">
            <w:pPr>
              <w:tabs>
                <w:tab w:val="left" w:pos="29"/>
              </w:tabs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7BC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 Камча</w:t>
            </w:r>
            <w:r w:rsidR="00364ABE" w:rsidRPr="00D027BC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тского края </w:t>
            </w:r>
            <w:r w:rsidR="0032438B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027BC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32438B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</w:tcPr>
          <w:p w:rsidR="00752ECC" w:rsidRPr="00D027BC" w:rsidRDefault="00F169DF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985" w:type="dxa"/>
          </w:tcPr>
          <w:p w:rsidR="00752ECC" w:rsidRPr="00D027BC" w:rsidRDefault="00580171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169DF"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1984" w:type="dxa"/>
          </w:tcPr>
          <w:p w:rsidR="00752ECC" w:rsidRPr="00D027BC" w:rsidRDefault="00B46D4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F76799" w:rsidRPr="00D027BC" w:rsidTr="005124A5">
        <w:tc>
          <w:tcPr>
            <w:tcW w:w="709" w:type="dxa"/>
          </w:tcPr>
          <w:p w:rsidR="00F76799" w:rsidRPr="00D027BC" w:rsidRDefault="00D027B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400EA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4D3CFD" w:rsidRPr="00D027BC" w:rsidRDefault="004D3CFD" w:rsidP="004D3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</w:t>
            </w:r>
            <w:r w:rsidR="00364ABE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тского края 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защите населения и территории Камчатского края от чрезвычайных ситуаций прир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одного и техногенного характера»</w:t>
            </w:r>
          </w:p>
          <w:p w:rsidR="00F76799" w:rsidRPr="00D027BC" w:rsidRDefault="00F76799" w:rsidP="00552EB3">
            <w:pPr>
              <w:tabs>
                <w:tab w:val="left" w:pos="29"/>
              </w:tabs>
              <w:jc w:val="both"/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F76799" w:rsidRPr="00D027BC" w:rsidRDefault="00F17349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</w:t>
            </w:r>
            <w:r w:rsidR="00F76799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правовому обеспечению деятельности</w:t>
            </w:r>
          </w:p>
          <w:p w:rsidR="00F76799" w:rsidRPr="00D027BC" w:rsidRDefault="00F76799" w:rsidP="00F767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1985" w:type="dxa"/>
          </w:tcPr>
          <w:p w:rsidR="00552EB3" w:rsidRPr="00D027BC" w:rsidRDefault="00552EB3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6799" w:rsidRPr="00D027BC" w:rsidRDefault="004D3CFD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6</w:t>
            </w:r>
          </w:p>
        </w:tc>
        <w:tc>
          <w:tcPr>
            <w:tcW w:w="1984" w:type="dxa"/>
          </w:tcPr>
          <w:p w:rsidR="00552EB3" w:rsidRPr="00D027BC" w:rsidRDefault="00552EB3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6799" w:rsidRPr="00D027BC" w:rsidRDefault="004D3CF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</w:tr>
      <w:tr w:rsidR="004D3CFD" w:rsidRPr="00D027BC" w:rsidTr="005124A5">
        <w:tc>
          <w:tcPr>
            <w:tcW w:w="709" w:type="dxa"/>
          </w:tcPr>
          <w:p w:rsidR="004D3CFD" w:rsidRPr="00D027BC" w:rsidRDefault="00D027BC" w:rsidP="00F767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D3CFD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4D3CFD" w:rsidRPr="00D027BC" w:rsidRDefault="004D3CFD" w:rsidP="004D3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Камча</w:t>
            </w:r>
            <w:r w:rsidR="00364ABE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тского края 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гарантиях осуществления полномочий депутата, члена выборного органа местного самоуправления, выборного должностного лица местного с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амоуправления в Камчатском крае»</w:t>
            </w:r>
          </w:p>
          <w:p w:rsidR="004D3CFD" w:rsidRPr="00D027BC" w:rsidRDefault="004D3CFD" w:rsidP="004D3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3CFD" w:rsidRPr="00D027BC" w:rsidRDefault="004D3CFD" w:rsidP="004D3C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Главное управление по правовому обеспечению деятельности</w:t>
            </w:r>
          </w:p>
          <w:p w:rsidR="004D3CFD" w:rsidRPr="00D027BC" w:rsidRDefault="004D3CFD" w:rsidP="004D3C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1985" w:type="dxa"/>
          </w:tcPr>
          <w:p w:rsidR="004D3CFD" w:rsidRPr="00D027BC" w:rsidRDefault="004D3CFD" w:rsidP="00F76799">
            <w:pPr>
              <w:ind w:left="34" w:righ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7</w:t>
            </w:r>
          </w:p>
        </w:tc>
        <w:tc>
          <w:tcPr>
            <w:tcW w:w="1984" w:type="dxa"/>
          </w:tcPr>
          <w:p w:rsidR="004D3CFD" w:rsidRPr="00D027BC" w:rsidRDefault="004D3CFD" w:rsidP="00580289">
            <w:pPr>
              <w:ind w:left="34"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</w:tbl>
    <w:p w:rsidR="00AF75D5" w:rsidRPr="00D027BC" w:rsidRDefault="00AF75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МЕРОПРИЯТИЯ ПО РЕАЛИЗАЦИИ ПОСЛАНИЯ ПРЕЗИДЕНТА РОССИЙСКОЙ ФЕДЕРАЦИИ 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ФЕДЕРАЛЬНОМУ СОБРАНИЮ РОССИЙСКОЙ ФЕДЕРАЦИИ 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53"/>
        <w:gridCol w:w="2835"/>
        <w:gridCol w:w="1984"/>
      </w:tblGrid>
      <w:tr w:rsidR="00EC2E5E" w:rsidRPr="00D027BC" w:rsidTr="00580289">
        <w:trPr>
          <w:tblHeader/>
        </w:trPr>
        <w:tc>
          <w:tcPr>
            <w:tcW w:w="704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Ключевые тезисы Послания Президента Российской Федерации </w:t>
            </w:r>
          </w:p>
        </w:tc>
        <w:tc>
          <w:tcPr>
            <w:tcW w:w="4253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38054B" w:rsidRPr="00D027BC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</w:tr>
      <w:tr w:rsidR="00EC2E5E" w:rsidRPr="00D027BC" w:rsidTr="00580289">
        <w:tc>
          <w:tcPr>
            <w:tcW w:w="704" w:type="dxa"/>
          </w:tcPr>
          <w:p w:rsidR="0038054B" w:rsidRPr="00D027BC" w:rsidRDefault="0038054B" w:rsidP="00436B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054B" w:rsidRPr="00D027BC" w:rsidRDefault="0038054B" w:rsidP="009453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8054B" w:rsidRPr="00D027BC" w:rsidRDefault="0038054B" w:rsidP="00D1307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4B" w:rsidRPr="00D027BC" w:rsidRDefault="0038054B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54B" w:rsidRPr="00D027BC" w:rsidRDefault="0038054B" w:rsidP="00BD2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6B95" w:rsidRDefault="00236B9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2438B" w:rsidRPr="00D027BC" w:rsidRDefault="0032438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ЗАСЕДАНИЯ ПОСТОЯННЫХ КОМИТЕТОВ ЗАКОНОДАТЕЛЬНОГО СОБРАНИЯ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98036F" w:rsidRPr="00D027BC" w:rsidTr="00DE2668">
        <w:trPr>
          <w:trHeight w:val="418"/>
          <w:tblHeader/>
        </w:trPr>
        <w:tc>
          <w:tcPr>
            <w:tcW w:w="562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(дата) проведения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D027BC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к рассмотрению</w:t>
            </w:r>
          </w:p>
        </w:tc>
      </w:tr>
      <w:tr w:rsidR="0098036F" w:rsidRPr="00D027BC" w:rsidTr="00580289">
        <w:trPr>
          <w:trHeight w:val="418"/>
        </w:trPr>
        <w:tc>
          <w:tcPr>
            <w:tcW w:w="14737" w:type="dxa"/>
            <w:gridSpan w:val="4"/>
          </w:tcPr>
          <w:p w:rsidR="00EB093B" w:rsidRPr="00D027BC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98036F" w:rsidRPr="00D027BC" w:rsidTr="00F17349">
        <w:trPr>
          <w:trHeight w:val="610"/>
        </w:trPr>
        <w:tc>
          <w:tcPr>
            <w:tcW w:w="562" w:type="dxa"/>
          </w:tcPr>
          <w:p w:rsidR="0038054B" w:rsidRPr="00D027BC" w:rsidRDefault="00134657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359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50D67" w:rsidRPr="00D027BC" w:rsidRDefault="00E50D6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F62982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07.04.2025</w:t>
            </w:r>
          </w:p>
        </w:tc>
        <w:tc>
          <w:tcPr>
            <w:tcW w:w="2268" w:type="dxa"/>
          </w:tcPr>
          <w:p w:rsidR="00E50D67" w:rsidRPr="00D027BC" w:rsidRDefault="00E50D67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F62982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F62982" w:rsidRPr="00D027BC" w:rsidRDefault="00F62982" w:rsidP="00F6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 согласовании кандидата на должность Председателя Правительства Камчатского края. </w:t>
            </w:r>
          </w:p>
          <w:p w:rsidR="00F62982" w:rsidRPr="00D027BC" w:rsidRDefault="00F62982" w:rsidP="00F6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 согласовании кандидата на должность вице-губернатора Камчатского края </w:t>
            </w:r>
          </w:p>
          <w:p w:rsidR="00F62982" w:rsidRPr="00D027BC" w:rsidRDefault="00F62982" w:rsidP="00F6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О согласовании кандидата на должность заместителя Председателя Правительства Камчатского края </w:t>
            </w:r>
          </w:p>
          <w:p w:rsidR="00F62982" w:rsidRPr="00D027BC" w:rsidRDefault="00F62982" w:rsidP="0032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О согласовании кандидата на должность заместителя Председателя Правительства Камчатского края - Министра </w:t>
            </w:r>
          </w:p>
          <w:p w:rsidR="00F62982" w:rsidRPr="00D027BC" w:rsidRDefault="00F62982" w:rsidP="0032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О п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отдельные законодательные акты Камчатского края и признании утратившими силу отдельных положений законод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ательных актов Камчатского края»</w:t>
            </w:r>
          </w:p>
          <w:p w:rsidR="00F62982" w:rsidRPr="00D027BC" w:rsidRDefault="00F62982" w:rsidP="0032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О п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признании утратившими силу отдельных законод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ательных актов Камчатского края»</w:t>
            </w:r>
          </w:p>
          <w:p w:rsidR="00F62982" w:rsidRPr="00D027BC" w:rsidRDefault="00F62982" w:rsidP="0032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 О п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роекте закона Камчатского края «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в Закон Камчатского края «</w:t>
            </w: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</w:t>
            </w:r>
            <w:r w:rsidR="00324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 актов гражданского состояния»</w:t>
            </w:r>
          </w:p>
          <w:p w:rsidR="0038054B" w:rsidRPr="00D027BC" w:rsidRDefault="00364ABE" w:rsidP="00F62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 кандидатуре </w:t>
            </w:r>
            <w:r w:rsidR="00F62982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должность мирового судьи судебного участка № 24 </w:t>
            </w:r>
            <w:proofErr w:type="spellStart"/>
            <w:r w:rsidR="00F62982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Елизовского</w:t>
            </w:r>
            <w:proofErr w:type="spellEnd"/>
            <w:r w:rsidR="00F62982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</w:tr>
      <w:tr w:rsidR="0098036F" w:rsidRPr="00D027BC" w:rsidTr="00580289">
        <w:trPr>
          <w:trHeight w:val="418"/>
        </w:trPr>
        <w:tc>
          <w:tcPr>
            <w:tcW w:w="14737" w:type="dxa"/>
            <w:gridSpan w:val="4"/>
          </w:tcPr>
          <w:p w:rsidR="003C50F0" w:rsidRPr="00D027BC" w:rsidRDefault="003C50F0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98036F" w:rsidRPr="00D027BC" w:rsidTr="00DE2668">
        <w:trPr>
          <w:trHeight w:val="189"/>
        </w:trPr>
        <w:tc>
          <w:tcPr>
            <w:tcW w:w="562" w:type="dxa"/>
          </w:tcPr>
          <w:p w:rsidR="0038054B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359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70D6" w:rsidRPr="00D027BC" w:rsidRDefault="000070D6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FF50C8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07.04.2025</w:t>
            </w:r>
          </w:p>
        </w:tc>
        <w:tc>
          <w:tcPr>
            <w:tcW w:w="2268" w:type="dxa"/>
          </w:tcPr>
          <w:p w:rsidR="000070D6" w:rsidRPr="00D027BC" w:rsidRDefault="000070D6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D60E6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FF50C8" w:rsidRPr="00D027BC" w:rsidRDefault="00FF50C8" w:rsidP="00FF50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проекте закона Камчатского края «О внесении изменений в Закон камчатского края «Об ад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министративных правонарушениях»</w:t>
            </w:r>
          </w:p>
          <w:p w:rsidR="00FF50C8" w:rsidRPr="00D027BC" w:rsidRDefault="00FF50C8" w:rsidP="00FF50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проекте постановления Законодательного Собрания Камчатского края «Об утверждении Положения о проведении общественного обсуждения годового отчета об исполнении крае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бюджета»</w:t>
            </w:r>
          </w:p>
          <w:p w:rsidR="00FF50C8" w:rsidRPr="00D027BC" w:rsidRDefault="00FF50C8" w:rsidP="00FF50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заключении Контрольно-счетной палаты о результатах экспертно-аналитического мероприятия «Анализ использования средств резервного фонда Камчатского края»;</w:t>
            </w:r>
          </w:p>
          <w:p w:rsidR="00FF50C8" w:rsidRPr="00D027BC" w:rsidRDefault="00FF50C8" w:rsidP="00FF50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О заключении Контрольно-счетной палаты о результатах экспертно-аналитического мероприятия «Мониторинг инвестиционных мероприятий, включенных в Инвестиционную программу Камчатского края на 2024 год и на плановый период 2025-2026 годов и про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гнозный период 2027-2028 годов»</w:t>
            </w:r>
          </w:p>
          <w:p w:rsidR="0038054B" w:rsidRPr="00D027BC" w:rsidRDefault="0032438B" w:rsidP="00FF50C8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Разное</w:t>
            </w:r>
          </w:p>
        </w:tc>
      </w:tr>
      <w:tr w:rsidR="0098036F" w:rsidRPr="00D027BC" w:rsidTr="00580289">
        <w:trPr>
          <w:trHeight w:val="303"/>
        </w:trPr>
        <w:tc>
          <w:tcPr>
            <w:tcW w:w="14737" w:type="dxa"/>
            <w:gridSpan w:val="4"/>
          </w:tcPr>
          <w:p w:rsidR="00AE21D2" w:rsidRPr="00D027BC" w:rsidRDefault="00AE21D2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</w:tr>
      <w:tr w:rsidR="0098036F" w:rsidRPr="00D027BC" w:rsidTr="00DE2668">
        <w:trPr>
          <w:trHeight w:val="317"/>
        </w:trPr>
        <w:tc>
          <w:tcPr>
            <w:tcW w:w="562" w:type="dxa"/>
          </w:tcPr>
          <w:p w:rsidR="0038054B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59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76BE2" w:rsidRPr="00D027BC" w:rsidRDefault="0099492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04.04</w:t>
            </w:r>
            <w:r w:rsidR="00236B95"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:rsidR="0038054B" w:rsidRPr="00D027BC" w:rsidRDefault="0038054B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54B" w:rsidRPr="00D027BC" w:rsidRDefault="00BD279E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D027BC" w:rsidRDefault="00983779" w:rsidP="00236B95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Повестка уточняется</w:t>
            </w:r>
          </w:p>
        </w:tc>
      </w:tr>
      <w:tr w:rsidR="0098036F" w:rsidRPr="00D027BC" w:rsidTr="00DE2668">
        <w:trPr>
          <w:trHeight w:val="317"/>
        </w:trPr>
        <w:tc>
          <w:tcPr>
            <w:tcW w:w="562" w:type="dxa"/>
          </w:tcPr>
          <w:p w:rsidR="009C4275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C4275" w:rsidRPr="00D027BC" w:rsidRDefault="00994926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22.04</w:t>
            </w:r>
            <w:r w:rsidR="00236B95"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9C4275" w:rsidRPr="00D027BC" w:rsidRDefault="00236B95" w:rsidP="0044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9C4275" w:rsidRPr="00D027BC" w:rsidRDefault="00236B95" w:rsidP="00F17349">
            <w:pPr>
              <w:tabs>
                <w:tab w:val="left" w:pos="856"/>
              </w:tabs>
              <w:ind w:left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4926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Выездное заседание:</w:t>
            </w:r>
            <w:r w:rsidR="00994926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КГАУ СЗ «</w:t>
            </w:r>
            <w:r w:rsidR="00994926" w:rsidRPr="00D027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Камчатский центр социаль</w:t>
            </w:r>
            <w:r w:rsidR="0032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помощи семье и детям «СЕМЬЯ»</w:t>
            </w:r>
          </w:p>
        </w:tc>
      </w:tr>
      <w:tr w:rsidR="0098036F" w:rsidRPr="00D027BC" w:rsidTr="00580289">
        <w:trPr>
          <w:trHeight w:val="418"/>
        </w:trPr>
        <w:tc>
          <w:tcPr>
            <w:tcW w:w="14737" w:type="dxa"/>
            <w:gridSpan w:val="4"/>
          </w:tcPr>
          <w:p w:rsidR="00E35979" w:rsidRPr="00D027BC" w:rsidRDefault="00E35979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A035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98036F" w:rsidRPr="00D027BC" w:rsidTr="00DE2668">
        <w:trPr>
          <w:trHeight w:val="135"/>
        </w:trPr>
        <w:tc>
          <w:tcPr>
            <w:tcW w:w="562" w:type="dxa"/>
          </w:tcPr>
          <w:p w:rsidR="0038054B" w:rsidRPr="00D027BC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59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8054B" w:rsidRPr="00D027BC" w:rsidRDefault="00B46D4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03.04.2025</w:t>
            </w:r>
          </w:p>
        </w:tc>
        <w:tc>
          <w:tcPr>
            <w:tcW w:w="2268" w:type="dxa"/>
          </w:tcPr>
          <w:p w:rsidR="0038054B" w:rsidRPr="00D027BC" w:rsidRDefault="00B46D4D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38054B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приоритетных направлениях развития сельского хозяйства в Миликовском муниципальном округе</w:t>
            </w:r>
          </w:p>
        </w:tc>
      </w:tr>
      <w:tr w:rsidR="00B46D4D" w:rsidRPr="00D027BC" w:rsidTr="00DE2668">
        <w:trPr>
          <w:trHeight w:val="135"/>
        </w:trPr>
        <w:tc>
          <w:tcPr>
            <w:tcW w:w="562" w:type="dxa"/>
          </w:tcPr>
          <w:p w:rsidR="00B46D4D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46D4D" w:rsidRPr="00D027BC" w:rsidRDefault="00B46D4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6D4D" w:rsidRPr="00D027BC" w:rsidRDefault="00B46D4D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2268" w:type="dxa"/>
          </w:tcPr>
          <w:p w:rsidR="00B46D4D" w:rsidRPr="00D027BC" w:rsidRDefault="00B46D4D" w:rsidP="00A03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B46D4D" w:rsidRPr="00D027BC" w:rsidRDefault="00B46D4D" w:rsidP="00B46D4D">
            <w:pPr>
              <w:pStyle w:val="a4"/>
              <w:tabs>
                <w:tab w:val="left" w:pos="360"/>
                <w:tab w:val="left" w:pos="691"/>
                <w:tab w:val="left" w:pos="993"/>
              </w:tabs>
              <w:spacing w:line="259" w:lineRule="auto"/>
              <w:ind w:left="360" w:hanging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подготовке к пожароопасному сезону на территории Камчатского края</w:t>
            </w:r>
          </w:p>
          <w:p w:rsidR="00B46D4D" w:rsidRPr="00D027BC" w:rsidRDefault="00B46D4D" w:rsidP="00B46D4D">
            <w:pPr>
              <w:pStyle w:val="a4"/>
              <w:tabs>
                <w:tab w:val="left" w:pos="360"/>
                <w:tab w:val="left" w:pos="691"/>
                <w:tab w:val="left" w:pos="993"/>
              </w:tabs>
              <w:spacing w:line="259" w:lineRule="auto"/>
              <w:ind w:left="360" w:hanging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 создании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рыбохозяйственных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заповедных зон</w:t>
            </w:r>
          </w:p>
          <w:p w:rsidR="00B46D4D" w:rsidRPr="00D027BC" w:rsidRDefault="00B46D4D" w:rsidP="00B46D4D">
            <w:pPr>
              <w:pStyle w:val="a4"/>
              <w:tabs>
                <w:tab w:val="left" w:pos="34"/>
                <w:tab w:val="left" w:pos="691"/>
                <w:tab w:val="left" w:pos="993"/>
              </w:tabs>
              <w:spacing w:line="259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повышении эффективности предупреждения, сдерживания и ликвидации незаконной добычи (вылова) водных биологических ресурсов</w:t>
            </w:r>
          </w:p>
        </w:tc>
      </w:tr>
      <w:tr w:rsidR="00134657" w:rsidRPr="00D027BC" w:rsidTr="00580289">
        <w:trPr>
          <w:trHeight w:val="418"/>
        </w:trPr>
        <w:tc>
          <w:tcPr>
            <w:tcW w:w="14737" w:type="dxa"/>
            <w:gridSpan w:val="4"/>
          </w:tcPr>
          <w:p w:rsidR="00EB093B" w:rsidRPr="00D027BC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A7DB2" w:rsidRDefault="006A7DB2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054B" w:rsidRPr="00D027BC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98036F" w:rsidRPr="00D027BC" w:rsidTr="00DE2668">
        <w:trPr>
          <w:trHeight w:val="297"/>
        </w:trPr>
        <w:tc>
          <w:tcPr>
            <w:tcW w:w="562" w:type="dxa"/>
          </w:tcPr>
          <w:p w:rsidR="0038054B" w:rsidRPr="00D027BC" w:rsidRDefault="0022002D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E359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2EB3" w:rsidRPr="00D027BC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880B8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552EB3" w:rsidRPr="00D027BC" w:rsidRDefault="00552EB3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4B" w:rsidRPr="00D027BC" w:rsidRDefault="00C94F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57723C" w:rsidRPr="00D027BC" w:rsidRDefault="00752ECC" w:rsidP="001120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2076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      </w:r>
          </w:p>
        </w:tc>
      </w:tr>
      <w:tr w:rsidR="00112076" w:rsidRPr="00D027BC" w:rsidTr="00DE2668">
        <w:trPr>
          <w:trHeight w:val="297"/>
        </w:trPr>
        <w:tc>
          <w:tcPr>
            <w:tcW w:w="562" w:type="dxa"/>
          </w:tcPr>
          <w:p w:rsidR="00112076" w:rsidRPr="00D027BC" w:rsidRDefault="0022002D" w:rsidP="0013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112076" w:rsidRPr="00D027BC" w:rsidRDefault="001120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 уточняется</w:t>
            </w:r>
          </w:p>
        </w:tc>
        <w:tc>
          <w:tcPr>
            <w:tcW w:w="2268" w:type="dxa"/>
          </w:tcPr>
          <w:p w:rsidR="00112076" w:rsidRPr="00D027BC" w:rsidRDefault="00112076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112076" w:rsidRPr="00D027BC" w:rsidRDefault="00112076" w:rsidP="005801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перспективных п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ланах и отчете деятельности АО «Корпорация развития Камчатки»</w:t>
            </w:r>
          </w:p>
        </w:tc>
      </w:tr>
    </w:tbl>
    <w:p w:rsidR="00134657" w:rsidRPr="00D027BC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657" w:rsidRPr="00D027BC" w:rsidRDefault="00134657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СЛУШАНИЯ, КРУГЛЫЕ СТОЛЫ, КОНФЕРЕНЦИИ, ФОРУМЫ, СОВЕЩАНИЯ И ИНЫЕ МЕРОПРИЯТИЯ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7654"/>
        <w:gridCol w:w="4394"/>
      </w:tblGrid>
      <w:tr w:rsidR="0098036F" w:rsidRPr="00D027BC" w:rsidTr="005D3806">
        <w:trPr>
          <w:trHeight w:val="347"/>
        </w:trPr>
        <w:tc>
          <w:tcPr>
            <w:tcW w:w="846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7654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4394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проведение/форма участия депутата Законодательного Собрания</w:t>
            </w:r>
          </w:p>
        </w:tc>
      </w:tr>
      <w:tr w:rsidR="0098036F" w:rsidRPr="00D027BC" w:rsidTr="005D3806">
        <w:trPr>
          <w:trHeight w:val="347"/>
        </w:trPr>
        <w:tc>
          <w:tcPr>
            <w:tcW w:w="846" w:type="dxa"/>
          </w:tcPr>
          <w:p w:rsidR="00E20C57" w:rsidRPr="00D027BC" w:rsidRDefault="00E20C57" w:rsidP="00D027B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C57" w:rsidRPr="00D027BC" w:rsidRDefault="00E20C57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Каждая пятница месяца</w:t>
            </w:r>
          </w:p>
        </w:tc>
        <w:tc>
          <w:tcPr>
            <w:tcW w:w="7654" w:type="dxa"/>
          </w:tcPr>
          <w:p w:rsidR="00E20C57" w:rsidRPr="00D027BC" w:rsidRDefault="00E20C57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  <w:r w:rsidR="00DE2E47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депутатами, председателями постоянных комитетов Законодательного Собрания и их заместителями</w:t>
            </w:r>
          </w:p>
        </w:tc>
        <w:tc>
          <w:tcPr>
            <w:tcW w:w="4394" w:type="dxa"/>
          </w:tcPr>
          <w:p w:rsidR="00E20C57" w:rsidRPr="00D027BC" w:rsidRDefault="00E20C57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7058A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9A3CD7" w:rsidRPr="00D027BC" w:rsidTr="005D3806">
        <w:trPr>
          <w:trHeight w:val="347"/>
        </w:trPr>
        <w:tc>
          <w:tcPr>
            <w:tcW w:w="846" w:type="dxa"/>
          </w:tcPr>
          <w:p w:rsidR="00F400EA" w:rsidRPr="00D027BC" w:rsidRDefault="00F400EA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CD7" w:rsidRPr="00D027BC" w:rsidRDefault="002F6EF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7654" w:type="dxa"/>
          </w:tcPr>
          <w:p w:rsidR="009A3CD7" w:rsidRPr="00D027BC" w:rsidRDefault="002F6EF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="00D7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работе Законодательного Собрания за 2024 год</w:t>
            </w:r>
          </w:p>
        </w:tc>
        <w:tc>
          <w:tcPr>
            <w:tcW w:w="4394" w:type="dxa"/>
          </w:tcPr>
          <w:p w:rsidR="009A3CD7" w:rsidRPr="00D027BC" w:rsidRDefault="002F6EF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2F6EF5" w:rsidRPr="00D027BC" w:rsidTr="005D3806">
        <w:trPr>
          <w:trHeight w:val="347"/>
        </w:trPr>
        <w:tc>
          <w:tcPr>
            <w:tcW w:w="846" w:type="dxa"/>
          </w:tcPr>
          <w:p w:rsidR="002F6EF5" w:rsidRPr="00D027BC" w:rsidRDefault="002F6EF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EF5" w:rsidRPr="00D027BC" w:rsidRDefault="002F6EF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</w:tc>
        <w:tc>
          <w:tcPr>
            <w:tcW w:w="7654" w:type="dxa"/>
          </w:tcPr>
          <w:p w:rsidR="002F6EF5" w:rsidRPr="00D027BC" w:rsidRDefault="002F6EF5" w:rsidP="002F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Выездное мониторинговое совещание на объек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Здание. Учебный корпус МБОУ 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по ул.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proofErr w:type="spellEnd"/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микрорайона «Северо-Восток»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г. Петропавл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вске-Камчатском</w:t>
            </w:r>
          </w:p>
        </w:tc>
        <w:tc>
          <w:tcPr>
            <w:tcW w:w="4394" w:type="dxa"/>
          </w:tcPr>
          <w:p w:rsidR="002F6EF5" w:rsidRPr="00D027BC" w:rsidRDefault="002F6EF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D027BC" w:rsidRPr="00D027BC" w:rsidTr="005D3806">
        <w:trPr>
          <w:trHeight w:val="347"/>
        </w:trPr>
        <w:tc>
          <w:tcPr>
            <w:tcW w:w="846" w:type="dxa"/>
          </w:tcPr>
          <w:p w:rsidR="00721735" w:rsidRPr="00D027BC" w:rsidRDefault="0072173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735" w:rsidRPr="00D027BC" w:rsidRDefault="007217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02.04.2025</w:t>
            </w:r>
          </w:p>
        </w:tc>
        <w:tc>
          <w:tcPr>
            <w:tcW w:w="7654" w:type="dxa"/>
          </w:tcPr>
          <w:p w:rsidR="00364ABE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Совместное совещание комитета по вопросам государственного строительства, местного самоуправления и гармонизации межнациональных отношений и комитета по строительству, транспорту, энергетике и вопросам жилищно-коммунального хозяйства </w:t>
            </w:r>
          </w:p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тему: «О ценах на водоотведение»</w:t>
            </w:r>
          </w:p>
        </w:tc>
        <w:tc>
          <w:tcPr>
            <w:tcW w:w="4394" w:type="dxa"/>
          </w:tcPr>
          <w:p w:rsidR="00364ABE" w:rsidRPr="00D027BC" w:rsidRDefault="00364ABE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Маннаников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22002D" w:rsidRPr="00D027BC" w:rsidTr="005D3806">
        <w:trPr>
          <w:trHeight w:val="347"/>
        </w:trPr>
        <w:tc>
          <w:tcPr>
            <w:tcW w:w="846" w:type="dxa"/>
          </w:tcPr>
          <w:p w:rsidR="0022002D" w:rsidRPr="00D027BC" w:rsidRDefault="0022002D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02D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03.04.2025</w:t>
            </w:r>
          </w:p>
        </w:tc>
        <w:tc>
          <w:tcPr>
            <w:tcW w:w="7654" w:type="dxa"/>
          </w:tcPr>
          <w:p w:rsidR="0022002D" w:rsidRPr="00D027BC" w:rsidRDefault="0022002D" w:rsidP="007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Парламентский урок в ДФ ВАВТ</w:t>
            </w:r>
          </w:p>
        </w:tc>
        <w:tc>
          <w:tcPr>
            <w:tcW w:w="4394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</w:tr>
      <w:tr w:rsidR="00721735" w:rsidRPr="00D027BC" w:rsidTr="005D3806">
        <w:trPr>
          <w:trHeight w:val="347"/>
        </w:trPr>
        <w:tc>
          <w:tcPr>
            <w:tcW w:w="846" w:type="dxa"/>
          </w:tcPr>
          <w:p w:rsidR="00721735" w:rsidRPr="00D027BC" w:rsidRDefault="0072173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735" w:rsidRPr="00D027BC" w:rsidRDefault="007217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  <w:tc>
          <w:tcPr>
            <w:tcW w:w="7654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Совете ректоров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ГТУ</w:t>
            </w:r>
          </w:p>
        </w:tc>
        <w:tc>
          <w:tcPr>
            <w:tcW w:w="4394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А.В.</w:t>
            </w:r>
          </w:p>
        </w:tc>
      </w:tr>
      <w:tr w:rsidR="0022002D" w:rsidRPr="00D027BC" w:rsidTr="005D3806">
        <w:trPr>
          <w:trHeight w:val="347"/>
        </w:trPr>
        <w:tc>
          <w:tcPr>
            <w:tcW w:w="846" w:type="dxa"/>
          </w:tcPr>
          <w:p w:rsidR="0022002D" w:rsidRPr="00D027BC" w:rsidRDefault="0022002D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02D" w:rsidRPr="00D027BC" w:rsidRDefault="0022002D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  <w:tc>
          <w:tcPr>
            <w:tcW w:w="7654" w:type="dxa"/>
          </w:tcPr>
          <w:p w:rsidR="0022002D" w:rsidRPr="00D027BC" w:rsidRDefault="0022002D" w:rsidP="007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для студентов к 30-летию законодательной власти на Камчатке</w:t>
            </w:r>
          </w:p>
        </w:tc>
        <w:tc>
          <w:tcPr>
            <w:tcW w:w="4394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</w:tr>
      <w:tr w:rsidR="002F6EF5" w:rsidRPr="00D027BC" w:rsidTr="005D3806">
        <w:trPr>
          <w:trHeight w:val="347"/>
        </w:trPr>
        <w:tc>
          <w:tcPr>
            <w:tcW w:w="846" w:type="dxa"/>
          </w:tcPr>
          <w:p w:rsidR="002F6EF5" w:rsidRPr="00D027BC" w:rsidRDefault="002F6EF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EF5" w:rsidRPr="00D027BC" w:rsidRDefault="002F6EF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7654" w:type="dxa"/>
          </w:tcPr>
          <w:p w:rsidR="002F6EF5" w:rsidRPr="00D027BC" w:rsidRDefault="002F6EF5" w:rsidP="002F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Пленарное заседание в рамках Межрегиональной научно-пра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ктической конференции на тему: 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Законодательная власть Камчатки: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этапы развития и современность»</w:t>
            </w:r>
          </w:p>
        </w:tc>
        <w:tc>
          <w:tcPr>
            <w:tcW w:w="4394" w:type="dxa"/>
          </w:tcPr>
          <w:p w:rsidR="002F6EF5" w:rsidRDefault="002F6EF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  <w:r w:rsidR="00EE2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702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А.А.,</w:t>
            </w:r>
          </w:p>
          <w:p w:rsidR="00EE2702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Коростелев Д.А., </w:t>
            </w:r>
          </w:p>
          <w:p w:rsidR="00EE2702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М.М.,</w:t>
            </w:r>
          </w:p>
          <w:p w:rsidR="00EE2702" w:rsidRDefault="0094583B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2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bookmarkStart w:id="0" w:name="_GoBack"/>
            <w:bookmarkEnd w:id="0"/>
            <w:r w:rsidR="00EE2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702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Т.Ф.,</w:t>
            </w:r>
          </w:p>
          <w:p w:rsidR="00EE2702" w:rsidRPr="00D027BC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</w:tr>
      <w:tr w:rsidR="002F6EF5" w:rsidRPr="00D027BC" w:rsidTr="005D3806">
        <w:trPr>
          <w:trHeight w:val="347"/>
        </w:trPr>
        <w:tc>
          <w:tcPr>
            <w:tcW w:w="846" w:type="dxa"/>
          </w:tcPr>
          <w:p w:rsidR="002F6EF5" w:rsidRPr="00D027BC" w:rsidRDefault="002F6EF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6EF5" w:rsidRPr="00D027BC" w:rsidRDefault="002F6EF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10.04.2025</w:t>
            </w:r>
          </w:p>
        </w:tc>
        <w:tc>
          <w:tcPr>
            <w:tcW w:w="7654" w:type="dxa"/>
          </w:tcPr>
          <w:p w:rsidR="002F6EF5" w:rsidRPr="00D027BC" w:rsidRDefault="002F6EF5" w:rsidP="002F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секций в рамках Межрегиональной научно-пра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ктической конференции на тему: 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Законодательная власть Камчатки: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этапы развития и современность»</w:t>
            </w:r>
          </w:p>
        </w:tc>
        <w:tc>
          <w:tcPr>
            <w:tcW w:w="4394" w:type="dxa"/>
          </w:tcPr>
          <w:p w:rsidR="002F6EF5" w:rsidRDefault="002F6EF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  <w:r w:rsidR="00EE2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702" w:rsidRDefault="00EE2702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  <w:p w:rsidR="00EE2702" w:rsidRPr="00D027BC" w:rsidRDefault="00EE2702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1D8" w:rsidRPr="00D027BC" w:rsidTr="005D3806">
        <w:trPr>
          <w:trHeight w:val="347"/>
        </w:trPr>
        <w:tc>
          <w:tcPr>
            <w:tcW w:w="846" w:type="dxa"/>
          </w:tcPr>
          <w:p w:rsidR="008D21D8" w:rsidRPr="00D027BC" w:rsidRDefault="008D21D8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D8" w:rsidRPr="00D027BC" w:rsidRDefault="008D21D8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11.04.2025</w:t>
            </w:r>
          </w:p>
        </w:tc>
        <w:tc>
          <w:tcPr>
            <w:tcW w:w="7654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конкурсной комиссии по проведению конкурса на лучший представительный орган муниципального образования в Камчатском крае (подведение итогов)</w:t>
            </w:r>
          </w:p>
        </w:tc>
        <w:tc>
          <w:tcPr>
            <w:tcW w:w="4394" w:type="dxa"/>
          </w:tcPr>
          <w:p w:rsidR="008D21D8" w:rsidRPr="00D027BC" w:rsidRDefault="008D21D8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8D21D8" w:rsidRPr="00D027BC" w:rsidTr="005D3806">
        <w:trPr>
          <w:trHeight w:val="347"/>
        </w:trPr>
        <w:tc>
          <w:tcPr>
            <w:tcW w:w="846" w:type="dxa"/>
          </w:tcPr>
          <w:p w:rsidR="008D21D8" w:rsidRPr="00D027BC" w:rsidRDefault="008D21D8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D8" w:rsidRPr="00D027BC" w:rsidRDefault="008D21D8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7654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стрельбе к 30-летию законодательной власти на Камчатке</w:t>
            </w:r>
          </w:p>
        </w:tc>
        <w:tc>
          <w:tcPr>
            <w:tcW w:w="4394" w:type="dxa"/>
          </w:tcPr>
          <w:p w:rsidR="008D21D8" w:rsidRPr="00D027BC" w:rsidRDefault="008D21D8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721735" w:rsidRPr="00D027BC" w:rsidTr="005D3806">
        <w:trPr>
          <w:trHeight w:val="347"/>
        </w:trPr>
        <w:tc>
          <w:tcPr>
            <w:tcW w:w="846" w:type="dxa"/>
          </w:tcPr>
          <w:p w:rsidR="00721735" w:rsidRPr="00D027BC" w:rsidRDefault="0072173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735" w:rsidRPr="00D027BC" w:rsidRDefault="00721735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7654" w:type="dxa"/>
          </w:tcPr>
          <w:p w:rsidR="00721735" w:rsidRPr="00D027BC" w:rsidRDefault="00721735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книги о русско-японской войне</w:t>
            </w:r>
          </w:p>
        </w:tc>
        <w:tc>
          <w:tcPr>
            <w:tcW w:w="4394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А.В.</w:t>
            </w:r>
          </w:p>
        </w:tc>
      </w:tr>
      <w:tr w:rsidR="00721735" w:rsidRPr="00D027BC" w:rsidTr="005D3806">
        <w:trPr>
          <w:trHeight w:val="347"/>
        </w:trPr>
        <w:tc>
          <w:tcPr>
            <w:tcW w:w="846" w:type="dxa"/>
          </w:tcPr>
          <w:p w:rsidR="00721735" w:rsidRPr="00D027BC" w:rsidRDefault="00721735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735" w:rsidRPr="00D027BC" w:rsidRDefault="00721735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7654" w:type="dxa"/>
          </w:tcPr>
          <w:p w:rsidR="00721735" w:rsidRPr="00D027BC" w:rsidRDefault="00721735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интерактивного комплекса в Камчатской школе интернате </w:t>
            </w:r>
          </w:p>
        </w:tc>
        <w:tc>
          <w:tcPr>
            <w:tcW w:w="4394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А.В.</w:t>
            </w:r>
          </w:p>
        </w:tc>
      </w:tr>
      <w:tr w:rsidR="008D21D8" w:rsidRPr="00D027BC" w:rsidTr="005D3806">
        <w:trPr>
          <w:trHeight w:val="347"/>
        </w:trPr>
        <w:tc>
          <w:tcPr>
            <w:tcW w:w="846" w:type="dxa"/>
          </w:tcPr>
          <w:p w:rsidR="008D21D8" w:rsidRPr="00D027BC" w:rsidRDefault="008D21D8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D8" w:rsidRPr="00D027BC" w:rsidRDefault="008D21D8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7654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шахматам к 30-летию законодательной власти на Камчатке</w:t>
            </w:r>
          </w:p>
        </w:tc>
        <w:tc>
          <w:tcPr>
            <w:tcW w:w="4394" w:type="dxa"/>
          </w:tcPr>
          <w:p w:rsidR="008D21D8" w:rsidRPr="00D027BC" w:rsidRDefault="008D21D8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8D21D8" w:rsidRPr="00D027BC" w:rsidTr="005D3806">
        <w:trPr>
          <w:trHeight w:val="347"/>
        </w:trPr>
        <w:tc>
          <w:tcPr>
            <w:tcW w:w="846" w:type="dxa"/>
          </w:tcPr>
          <w:p w:rsidR="008D21D8" w:rsidRPr="00D027BC" w:rsidRDefault="008D21D8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D8" w:rsidRPr="00D027BC" w:rsidRDefault="008D21D8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7654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2-я сессия Молодежного парламента Камчатского края</w:t>
            </w:r>
          </w:p>
        </w:tc>
        <w:tc>
          <w:tcPr>
            <w:tcW w:w="4394" w:type="dxa"/>
          </w:tcPr>
          <w:p w:rsidR="008D21D8" w:rsidRPr="00D027BC" w:rsidRDefault="008D21D8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8D21D8" w:rsidRPr="00D027BC" w:rsidTr="005D3806">
        <w:trPr>
          <w:trHeight w:val="347"/>
        </w:trPr>
        <w:tc>
          <w:tcPr>
            <w:tcW w:w="846" w:type="dxa"/>
          </w:tcPr>
          <w:p w:rsidR="008D21D8" w:rsidRPr="00D027BC" w:rsidRDefault="008D21D8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1D8" w:rsidRPr="00D027BC" w:rsidRDefault="008D21D8" w:rsidP="00EE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</w:p>
        </w:tc>
        <w:tc>
          <w:tcPr>
            <w:tcW w:w="7654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Историческая акция ЕР «Диктант Победы»</w:t>
            </w:r>
          </w:p>
        </w:tc>
        <w:tc>
          <w:tcPr>
            <w:tcW w:w="4394" w:type="dxa"/>
          </w:tcPr>
          <w:p w:rsidR="008D21D8" w:rsidRPr="00D027BC" w:rsidRDefault="008D21D8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22002D" w:rsidRPr="00D027BC" w:rsidTr="005D3806">
        <w:trPr>
          <w:trHeight w:val="347"/>
        </w:trPr>
        <w:tc>
          <w:tcPr>
            <w:tcW w:w="846" w:type="dxa"/>
          </w:tcPr>
          <w:p w:rsidR="0022002D" w:rsidRPr="00D027BC" w:rsidRDefault="0022002D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7654" w:type="dxa"/>
          </w:tcPr>
          <w:p w:rsidR="0022002D" w:rsidRPr="00D027BC" w:rsidRDefault="0032438B" w:rsidP="00220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на тему: «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возмещении расходов населению за предоставление услуг по сбору и вывозу сточных вод в жилищном фонде, обустроенном системой канализации и не подключенном к сетям централизованной системы канализации на территории </w:t>
            </w:r>
            <w:proofErr w:type="spellStart"/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394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22002D" w:rsidRPr="00D027BC" w:rsidTr="005D3806">
        <w:trPr>
          <w:trHeight w:val="347"/>
        </w:trPr>
        <w:tc>
          <w:tcPr>
            <w:tcW w:w="846" w:type="dxa"/>
          </w:tcPr>
          <w:p w:rsidR="0022002D" w:rsidRPr="00D027BC" w:rsidRDefault="0022002D" w:rsidP="0022002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7654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совещание с представителями Министерства строительства и жилищной политики Камчатского края по вопросам доработки отдельных пол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ожений закона Камчатского края 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на приобретение жилого помещен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ия»</w:t>
            </w:r>
          </w:p>
        </w:tc>
        <w:tc>
          <w:tcPr>
            <w:tcW w:w="4394" w:type="dxa"/>
          </w:tcPr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2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</w:tbl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РЕГИОНАЛЬНЫХ СОСТАВЛЯЮЩИХ НАЦИОНАЛЬНЫХ ПРОЕКТОВ 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969"/>
        <w:gridCol w:w="5528"/>
        <w:gridCol w:w="1701"/>
      </w:tblGrid>
      <w:tr w:rsidR="00D027BC" w:rsidRPr="00D027BC" w:rsidTr="00702261">
        <w:trPr>
          <w:trHeight w:val="347"/>
        </w:trPr>
        <w:tc>
          <w:tcPr>
            <w:tcW w:w="846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2693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969" w:type="dxa"/>
          </w:tcPr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Региональный проект / национальный проект </w:t>
            </w:r>
          </w:p>
        </w:tc>
        <w:tc>
          <w:tcPr>
            <w:tcW w:w="5528" w:type="dxa"/>
          </w:tcPr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проведения мероприятия </w:t>
            </w:r>
          </w:p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027BC" w:rsidRPr="00D027BC" w:rsidTr="00702261">
        <w:trPr>
          <w:trHeight w:val="347"/>
        </w:trPr>
        <w:tc>
          <w:tcPr>
            <w:tcW w:w="846" w:type="dxa"/>
          </w:tcPr>
          <w:p w:rsidR="00F400EA" w:rsidRPr="00D027BC" w:rsidRDefault="00F400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5142B" w:rsidRPr="00D027BC" w:rsidRDefault="005D20C6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E2668" w:rsidRPr="00D027B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</w:tcPr>
          <w:p w:rsidR="009055EA" w:rsidRPr="00D027BC" w:rsidRDefault="009055E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2FE" w:rsidRPr="00D027BC" w:rsidRDefault="0015142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57342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2DD" w:rsidRPr="00D027BC" w:rsidRDefault="00D032DD" w:rsidP="0090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:rsidR="00580171" w:rsidRPr="00D027BC" w:rsidRDefault="00580171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EB3" w:rsidRPr="00D027BC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Образование /</w:t>
            </w:r>
          </w:p>
          <w:p w:rsidR="00AD1335" w:rsidRPr="00D027BC" w:rsidRDefault="00552EB3" w:rsidP="00552EB3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4F8"/>
              </w:rPr>
              <w:t>Современная школа</w:t>
            </w:r>
            <w:r w:rsidRPr="00D027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528" w:type="dxa"/>
          </w:tcPr>
          <w:p w:rsidR="0015142B" w:rsidRPr="00D027BC" w:rsidRDefault="0015142B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8.</w:t>
            </w:r>
          </w:p>
          <w:p w:rsidR="00120B75" w:rsidRPr="00D027BC" w:rsidRDefault="00120B75" w:rsidP="00F0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70E3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нового корпуса СОШ №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(Учебный корпус МБОУ «Средняя школа №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по ул. </w:t>
            </w:r>
            <w:proofErr w:type="spellStart"/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Вольского</w:t>
            </w:r>
            <w:proofErr w:type="spellEnd"/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Выездное мониторинговое совещание</w:t>
            </w:r>
          </w:p>
        </w:tc>
        <w:tc>
          <w:tcPr>
            <w:tcW w:w="1701" w:type="dxa"/>
          </w:tcPr>
          <w:p w:rsidR="0015142B" w:rsidRPr="00D027BC" w:rsidRDefault="008D21D8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</w:tc>
      </w:tr>
      <w:tr w:rsidR="00D027BC" w:rsidRPr="00D027BC" w:rsidTr="00702261">
        <w:trPr>
          <w:trHeight w:val="347"/>
        </w:trPr>
        <w:tc>
          <w:tcPr>
            <w:tcW w:w="846" w:type="dxa"/>
          </w:tcPr>
          <w:p w:rsidR="00AD1335" w:rsidRPr="00D027BC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1335" w:rsidRPr="00D027BC" w:rsidRDefault="002F1A53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AD1335" w:rsidRPr="00D027BC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</w:tc>
        <w:tc>
          <w:tcPr>
            <w:tcW w:w="3969" w:type="dxa"/>
          </w:tcPr>
          <w:p w:rsidR="00AD1335" w:rsidRPr="00D027BC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EB3" w:rsidRPr="00D027BC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  <w:r w:rsidR="00552EB3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  <w:p w:rsidR="00AD1335" w:rsidRPr="00D027BC" w:rsidRDefault="00552EB3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</w:t>
            </w:r>
          </w:p>
          <w:p w:rsidR="00AD1335" w:rsidRPr="00D027BC" w:rsidRDefault="00AD1335" w:rsidP="00B5632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Здравоохранение/Модернизация первичного звена здравоохранения Российской Федерации</w:t>
            </w: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(Камчатский край)</w:t>
            </w: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6ED2" w:rsidRPr="00D027BC" w:rsidRDefault="00E96ED2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комфортной городской среды / Жилье и городская среда</w:t>
            </w:r>
          </w:p>
          <w:p w:rsidR="00AD1335" w:rsidRPr="00D027BC" w:rsidRDefault="00AD1335" w:rsidP="00AD13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70E3" w:rsidRPr="00D027BC" w:rsidRDefault="00E370E3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335" w:rsidRPr="00D027BC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избирательном округе № 13.</w:t>
            </w:r>
          </w:p>
          <w:p w:rsidR="00AD1335" w:rsidRPr="00D027BC" w:rsidRDefault="00AD1335" w:rsidP="00AD1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центров образования естественно-научной и технологической направленностей «Точка роста» МБОУ «Средняя школа № 5 п. Ключи - 1»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Врачебная амбулатория. Камчатский край,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-Камчатский муниципальный район, п.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(объект)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территория КМНС «Поляна Молодежная»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Благоустройство общественных территорий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территории КМНС «Поляна Рыбаков»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E84594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панорамная площадка на въезде в поселок (2 этап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Ключи, ул. Кирова парк культуры и отдыха «Ключи» (3 этап)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общественных территорий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Крутоберегово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Юбилейная, детская игровая площадка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общественных территорий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Усть-Камчатск, линия наружного освещения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Погодный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дворовых территорий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Усть-Камчатск, ул. 60 лет Октября, д. 1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«Средняя школа № 6 п.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Козыревск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2 п. Усть-Камчатск»</w:t>
            </w: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3E15" w:rsidRPr="00D027BC" w:rsidRDefault="00C23E15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</w:t>
            </w:r>
          </w:p>
          <w:p w:rsidR="00AD1335" w:rsidRPr="00D027BC" w:rsidRDefault="00E96ED2" w:rsidP="00C2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няя школа № 5 п. Ключи-1»</w:t>
            </w:r>
          </w:p>
        </w:tc>
        <w:tc>
          <w:tcPr>
            <w:tcW w:w="1701" w:type="dxa"/>
          </w:tcPr>
          <w:p w:rsidR="00AD1335" w:rsidRPr="00D027BC" w:rsidRDefault="00D027BC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</w:tr>
    </w:tbl>
    <w:p w:rsidR="008208A8" w:rsidRPr="00D027BC" w:rsidRDefault="008208A8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E2702" w:rsidRDefault="00EE270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E2702" w:rsidRDefault="00EE270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E2702" w:rsidRDefault="00EE270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E2702" w:rsidRDefault="00EE270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E2702" w:rsidRDefault="00EE270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X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ОРГАНИЗАЦИЯ ПРИЕМА ГРАЖДАН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804"/>
        <w:gridCol w:w="4252"/>
      </w:tblGrid>
      <w:tr w:rsidR="00EC2E5E" w:rsidRPr="00D027BC" w:rsidTr="00E97FF9">
        <w:trPr>
          <w:trHeight w:val="347"/>
        </w:trPr>
        <w:tc>
          <w:tcPr>
            <w:tcW w:w="3681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Дата, день недели, время приема</w:t>
            </w:r>
          </w:p>
        </w:tc>
        <w:tc>
          <w:tcPr>
            <w:tcW w:w="6804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 приема</w:t>
            </w:r>
          </w:p>
        </w:tc>
        <w:tc>
          <w:tcPr>
            <w:tcW w:w="4252" w:type="dxa"/>
          </w:tcPr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депутата </w:t>
            </w:r>
          </w:p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Законодательного Собрания</w:t>
            </w:r>
          </w:p>
        </w:tc>
      </w:tr>
      <w:tr w:rsidR="002F6EF5" w:rsidRPr="00D027BC" w:rsidTr="00557409">
        <w:trPr>
          <w:trHeight w:val="964"/>
        </w:trPr>
        <w:tc>
          <w:tcPr>
            <w:tcW w:w="3681" w:type="dxa"/>
          </w:tcPr>
          <w:p w:rsidR="00EE4B2C" w:rsidRPr="00D027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предварительная запись</w:t>
            </w:r>
          </w:p>
          <w:p w:rsidR="00EE4B2C" w:rsidRPr="00D027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телефону</w:t>
            </w:r>
          </w:p>
          <w:p w:rsidR="000F7568" w:rsidRPr="00D027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8 914 993 16 39</w:t>
            </w:r>
          </w:p>
          <w:p w:rsidR="00364ABE" w:rsidRPr="00D027BC" w:rsidRDefault="00364ABE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41-10-60</w:t>
            </w:r>
          </w:p>
        </w:tc>
        <w:tc>
          <w:tcPr>
            <w:tcW w:w="6804" w:type="dxa"/>
          </w:tcPr>
          <w:p w:rsidR="00FE5D90" w:rsidRPr="00D027BC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4DF2" w:rsidRPr="00D027BC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Петропавловск-К</w:t>
            </w:r>
            <w:r w:rsidR="00D60CA1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D02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252" w:type="dxa"/>
          </w:tcPr>
          <w:p w:rsidR="00FE5D90" w:rsidRPr="00D027BC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CA1" w:rsidRPr="00D027BC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</w:p>
          <w:p w:rsidR="00294DF2" w:rsidRPr="00D027BC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Леонидовна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076BE2" w:rsidRPr="00D027BC" w:rsidRDefault="008D21D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B21F1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апреля </w:t>
            </w:r>
            <w:r w:rsidR="00B21F1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6BE2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D027BC" w:rsidRDefault="00076BE2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21F1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вторник)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6BE2" w:rsidRPr="00D027BC" w:rsidRDefault="008D21D8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</w:t>
            </w:r>
            <w:r w:rsidR="00076BE2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076BE2" w:rsidRPr="00D027BC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8D21D8" w:rsidRPr="00D027BC" w:rsidRDefault="008D21D8" w:rsidP="008D21D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КИРНОСЕНКО</w:t>
            </w:r>
          </w:p>
          <w:p w:rsidR="00076BE2" w:rsidRPr="00D027BC" w:rsidRDefault="008D21D8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Анатолий Владимирович 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02 апреля 2025 </w:t>
            </w:r>
          </w:p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(среда) </w:t>
            </w:r>
          </w:p>
          <w:p w:rsidR="00076BE2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D027BC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B21F1A" w:rsidRPr="00D027BC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B21F1A" w:rsidRPr="00D027BC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076BE2" w:rsidRPr="00D027BC" w:rsidRDefault="00076BE2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 апреля 2025 </w:t>
            </w:r>
          </w:p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076BE2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076BE2" w:rsidRPr="00D027BC" w:rsidRDefault="00076BE2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B21F1A" w:rsidRPr="00D027BC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B21F1A" w:rsidRPr="00D027BC" w:rsidRDefault="00B21F1A" w:rsidP="00B21F1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</w:t>
            </w:r>
          </w:p>
          <w:p w:rsidR="00076BE2" w:rsidRPr="00D027BC" w:rsidRDefault="00076BE2" w:rsidP="00C069B7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 апреля 2025 </w:t>
            </w:r>
          </w:p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8B4F78" w:rsidRPr="00D027BC" w:rsidRDefault="008D21D8" w:rsidP="008D21D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РУДКОВСКАЯ</w:t>
            </w:r>
          </w:p>
          <w:p w:rsidR="008D21D8" w:rsidRPr="00D027BC" w:rsidRDefault="008D21D8" w:rsidP="008D21D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(ДАВЫДОВА)</w:t>
            </w:r>
          </w:p>
          <w:p w:rsidR="00D91DFB" w:rsidRPr="00D027BC" w:rsidRDefault="00D027BC" w:rsidP="00D027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Владимировна 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D21D8" w:rsidRPr="00D027BC" w:rsidRDefault="008B4F7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2025 </w:t>
            </w:r>
          </w:p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B4F7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D91DFB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D027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D91DFB" w:rsidRPr="00D027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D21D8" w:rsidRPr="00D027BC" w:rsidRDefault="008B4F7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2025 </w:t>
            </w:r>
          </w:p>
          <w:p w:rsidR="008D21D8" w:rsidRPr="00D027BC" w:rsidRDefault="008D21D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B4F7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D91DFB" w:rsidRPr="00D027BC" w:rsidRDefault="008B4F78" w:rsidP="008D2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</w:t>
            </w:r>
            <w:r w:rsidR="008D21D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Михайлович </w:t>
            </w:r>
          </w:p>
          <w:p w:rsidR="00D91DFB" w:rsidRPr="00D027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(среда) </w:t>
            </w:r>
          </w:p>
          <w:p w:rsidR="00D91DFB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</w:t>
            </w:r>
          </w:p>
          <w:p w:rsidR="00D91DFB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Александрович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22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2B35BC" w:rsidRPr="00D027BC" w:rsidRDefault="002B35BC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ТОЛМАЧЕВ</w:t>
            </w:r>
          </w:p>
          <w:p w:rsidR="00D91DFB" w:rsidRPr="00D027BC" w:rsidRDefault="002B35BC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Юрьевич</w:t>
            </w:r>
            <w:r w:rsidR="00D91DFB" w:rsidRPr="00D027B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D027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ДОЛГУНКОВ </w:t>
            </w:r>
          </w:p>
          <w:p w:rsidR="00D91DFB" w:rsidRPr="00D027BC" w:rsidRDefault="00D91DFB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 Александрович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(среда) </w:t>
            </w:r>
          </w:p>
          <w:p w:rsidR="00D91DFB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D91DFB" w:rsidRPr="00D027BC" w:rsidRDefault="00D91DFB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  <w:p w:rsidR="00D91DFB" w:rsidRPr="00D027BC" w:rsidRDefault="00D91DFB" w:rsidP="00C069B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Евгений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Аликович</w:t>
            </w:r>
            <w:proofErr w:type="spellEnd"/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(вторник) </w:t>
            </w:r>
          </w:p>
          <w:p w:rsidR="00D91DFB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14:00-17:00</w:t>
            </w:r>
          </w:p>
        </w:tc>
        <w:tc>
          <w:tcPr>
            <w:tcW w:w="6804" w:type="dxa"/>
          </w:tcPr>
          <w:p w:rsidR="00D91DFB" w:rsidRPr="00D027BC" w:rsidRDefault="00D91DFB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Петропавловск-Камчатский, ул. Ленинская, 18, 1 этаж</w:t>
            </w:r>
          </w:p>
        </w:tc>
        <w:tc>
          <w:tcPr>
            <w:tcW w:w="4252" w:type="dxa"/>
          </w:tcPr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САЙДАЧАКОВ</w:t>
            </w:r>
          </w:p>
          <w:p w:rsidR="00D91DFB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Павел Валерьевич</w:t>
            </w:r>
          </w:p>
        </w:tc>
      </w:tr>
      <w:tr w:rsidR="00D027BC" w:rsidRPr="00D027BC" w:rsidTr="00D027BC">
        <w:trPr>
          <w:trHeight w:val="753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(четверг) </w:t>
            </w:r>
          </w:p>
          <w:p w:rsidR="005D06F5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D027BC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социальной политике</w:t>
            </w:r>
          </w:p>
          <w:p w:rsidR="005D06F5" w:rsidRPr="00D027BC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тел. 42-05-32,42-53-65)</w:t>
            </w:r>
          </w:p>
        </w:tc>
        <w:tc>
          <w:tcPr>
            <w:tcW w:w="4252" w:type="dxa"/>
          </w:tcPr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</w:t>
            </w:r>
          </w:p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Романович</w:t>
            </w:r>
            <w:r w:rsidRPr="00D027B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</w:t>
            </w:r>
          </w:p>
          <w:p w:rsidR="005D06F5" w:rsidRPr="00D027BC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D027BC" w:rsidRDefault="005D06F5" w:rsidP="005D06F5">
            <w:pPr>
              <w:pStyle w:val="a7"/>
              <w:spacing w:line="230" w:lineRule="auto"/>
              <w:rPr>
                <w:color w:val="000000" w:themeColor="text1"/>
              </w:rPr>
            </w:pPr>
            <w:r w:rsidRPr="00D027BC">
              <w:rPr>
                <w:color w:val="000000" w:themeColor="text1"/>
                <w:lang w:eastAsia="ru-RU" w:bidi="ru-RU"/>
              </w:rP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5D06F5" w:rsidRPr="00D027BC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тел. 42-51-75, 42-53-65)</w:t>
            </w:r>
          </w:p>
        </w:tc>
        <w:tc>
          <w:tcPr>
            <w:tcW w:w="4252" w:type="dxa"/>
          </w:tcPr>
          <w:p w:rsidR="002B35BC" w:rsidRPr="00D027BC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</w:t>
            </w:r>
          </w:p>
          <w:p w:rsidR="002B35BC" w:rsidRPr="00D027BC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Анатольевич</w:t>
            </w:r>
          </w:p>
          <w:p w:rsidR="002B35BC" w:rsidRPr="00D027BC" w:rsidRDefault="002B35BC" w:rsidP="002B3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</w:t>
            </w:r>
          </w:p>
          <w:p w:rsidR="005D06F5" w:rsidRPr="00D027BC" w:rsidRDefault="002B35BC" w:rsidP="00F400E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Валерий Юрьевич</w:t>
            </w: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D027BC" w:rsidRDefault="005D06F5" w:rsidP="005D06F5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</w:pPr>
            <w:r w:rsidRPr="00D02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 w:bidi="ru-RU"/>
              </w:rPr>
              <w:t>Постоянный комитет по природопользованию, аграрной политике и экологической безопасности</w:t>
            </w:r>
          </w:p>
          <w:p w:rsidR="005D06F5" w:rsidRPr="00D027BC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lang w:eastAsia="ru-RU" w:bidi="ru-RU"/>
              </w:rPr>
            </w:pPr>
            <w:r w:rsidRPr="00D027BC">
              <w:rPr>
                <w:b w:val="0"/>
                <w:color w:val="000000" w:themeColor="text1"/>
                <w:lang w:eastAsia="ru-RU" w:bidi="ru-RU"/>
              </w:rPr>
              <w:t>(</w:t>
            </w:r>
            <w:r w:rsidRPr="00D027BC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по предварительной записи в соответствии с направлением деятельности</w:t>
            </w:r>
            <w:r w:rsidR="0032438B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 постоянного комитета </w:t>
            </w:r>
            <w:proofErr w:type="spellStart"/>
            <w:r w:rsidR="0032438B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="0032438B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. тел</w:t>
            </w:r>
            <w:r w:rsidRPr="00D027BC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: 41-05-87; 42-53-65)</w:t>
            </w:r>
          </w:p>
        </w:tc>
        <w:tc>
          <w:tcPr>
            <w:tcW w:w="4252" w:type="dxa"/>
          </w:tcPr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БОБРОВСКИХ</w:t>
            </w:r>
          </w:p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Дмитрий Николаевич</w:t>
            </w:r>
          </w:p>
          <w:p w:rsidR="00DE6BE0" w:rsidRPr="00D027BC" w:rsidRDefault="005D06F5" w:rsidP="00DE6BE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D06F5" w:rsidRPr="00D027BC" w:rsidRDefault="005D06F5" w:rsidP="005D06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57409">
        <w:trPr>
          <w:trHeight w:val="964"/>
        </w:trPr>
        <w:tc>
          <w:tcPr>
            <w:tcW w:w="3681" w:type="dxa"/>
          </w:tcPr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(понедельник) </w:t>
            </w:r>
          </w:p>
          <w:p w:rsidR="005D06F5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  <w:tc>
          <w:tcPr>
            <w:tcW w:w="6804" w:type="dxa"/>
          </w:tcPr>
          <w:p w:rsidR="005D06F5" w:rsidRPr="00D027BC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D027BC">
              <w:rPr>
                <w:color w:val="000000" w:themeColor="text1"/>
                <w:lang w:eastAsia="ru-RU" w:bidi="ru-RU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5D06F5" w:rsidRPr="00D027BC" w:rsidRDefault="005D06F5" w:rsidP="005D06F5">
            <w:pPr>
              <w:pStyle w:val="a7"/>
              <w:spacing w:line="230" w:lineRule="auto"/>
              <w:rPr>
                <w:color w:val="000000" w:themeColor="text1"/>
                <w:lang w:eastAsia="ru-RU" w:bidi="ru-RU"/>
              </w:rPr>
            </w:pPr>
            <w:r w:rsidRPr="00D027BC">
              <w:rPr>
                <w:color w:val="000000" w:themeColor="text1"/>
                <w:sz w:val="20"/>
                <w:szCs w:val="20"/>
                <w:lang w:eastAsia="ru-RU" w:bidi="ru-RU"/>
              </w:rPr>
              <w:t>(</w:t>
            </w:r>
            <w:r w:rsidRPr="00D027BC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D027BC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D027BC">
              <w:rPr>
                <w:b w:val="0"/>
                <w:color w:val="000000" w:themeColor="text1"/>
                <w:sz w:val="20"/>
                <w:szCs w:val="20"/>
                <w:lang w:eastAsia="ru-RU" w:bidi="ru-RU"/>
              </w:rPr>
              <w:t>. тел. 42-09-39,42-53-65)</w:t>
            </w:r>
          </w:p>
        </w:tc>
        <w:tc>
          <w:tcPr>
            <w:tcW w:w="4252" w:type="dxa"/>
          </w:tcPr>
          <w:p w:rsidR="005D06F5" w:rsidRPr="00D027BC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МАНАННИКОВ </w:t>
            </w:r>
          </w:p>
          <w:p w:rsidR="008B4F78" w:rsidRPr="00D027BC" w:rsidRDefault="008B4F78" w:rsidP="008B4F78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Михайлович </w:t>
            </w:r>
          </w:p>
          <w:p w:rsidR="005D06F5" w:rsidRPr="00D027BC" w:rsidRDefault="005D06F5" w:rsidP="005D06F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27BC" w:rsidRPr="00D027BC" w:rsidTr="00D027BC">
        <w:trPr>
          <w:trHeight w:val="1056"/>
        </w:trPr>
        <w:tc>
          <w:tcPr>
            <w:tcW w:w="3681" w:type="dxa"/>
          </w:tcPr>
          <w:p w:rsidR="008B4F78" w:rsidRPr="00D027BC" w:rsidRDefault="00DE6BE0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B4F7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2025 </w:t>
            </w:r>
          </w:p>
          <w:p w:rsidR="008B4F78" w:rsidRPr="00D027BC" w:rsidRDefault="008B4F78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E6BE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5D06F5" w:rsidRPr="00D027BC" w:rsidRDefault="00DE6BE0" w:rsidP="008B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</w:t>
            </w:r>
            <w:r w:rsidR="008B4F7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804" w:type="dxa"/>
          </w:tcPr>
          <w:p w:rsidR="005D06F5" w:rsidRPr="00D027BC" w:rsidRDefault="005D06F5" w:rsidP="005D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</w:rPr>
              <w:t>Постоянный комитет по строительству, транспорту, энергетике и вопросам жилищно-коммунального хозяйства</w:t>
            </w:r>
          </w:p>
          <w:p w:rsidR="005D06F5" w:rsidRPr="00D027BC" w:rsidRDefault="005D06F5" w:rsidP="005D06F5">
            <w:pPr>
              <w:pStyle w:val="a7"/>
              <w:spacing w:line="230" w:lineRule="auto"/>
              <w:rPr>
                <w:b w:val="0"/>
                <w:color w:val="000000" w:themeColor="text1"/>
                <w:lang w:eastAsia="ru-RU" w:bidi="ru-RU"/>
              </w:rPr>
            </w:pPr>
            <w:r w:rsidRPr="00D027BC">
              <w:rPr>
                <w:b w:val="0"/>
                <w:color w:val="000000" w:themeColor="text1"/>
                <w:sz w:val="24"/>
                <w:szCs w:val="24"/>
              </w:rPr>
              <w:t>(</w:t>
            </w:r>
            <w:r w:rsidRPr="00D027BC">
              <w:rPr>
                <w:b w:val="0"/>
                <w:color w:val="000000" w:themeColor="text1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D027BC">
              <w:rPr>
                <w:b w:val="0"/>
                <w:color w:val="000000" w:themeColor="text1"/>
                <w:sz w:val="20"/>
                <w:szCs w:val="20"/>
              </w:rPr>
              <w:t>конт</w:t>
            </w:r>
            <w:proofErr w:type="spellEnd"/>
            <w:r w:rsidRPr="00D027BC">
              <w:rPr>
                <w:b w:val="0"/>
                <w:color w:val="000000" w:themeColor="text1"/>
                <w:sz w:val="20"/>
                <w:szCs w:val="20"/>
              </w:rPr>
              <w:t>. тел. 42-05-12. 42-53-65)</w:t>
            </w:r>
          </w:p>
        </w:tc>
        <w:tc>
          <w:tcPr>
            <w:tcW w:w="4252" w:type="dxa"/>
          </w:tcPr>
          <w:p w:rsidR="00DE6BE0" w:rsidRPr="00D027BC" w:rsidRDefault="00DE6BE0" w:rsidP="00DE6BE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ЛОЗОВСКИЙ </w:t>
            </w:r>
          </w:p>
          <w:p w:rsidR="00DE6BE0" w:rsidRPr="00D027BC" w:rsidRDefault="00DE6BE0" w:rsidP="00DE6BE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Владимирович </w:t>
            </w:r>
          </w:p>
          <w:p w:rsidR="00DE6BE0" w:rsidRPr="00D027BC" w:rsidRDefault="00DE6BE0" w:rsidP="00DE6BE0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06F5" w:rsidRPr="00D027BC" w:rsidRDefault="005D06F5" w:rsidP="005D06F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2E5E" w:rsidRPr="00D027BC" w:rsidTr="005D3806">
        <w:trPr>
          <w:trHeight w:val="266"/>
        </w:trPr>
        <w:tc>
          <w:tcPr>
            <w:tcW w:w="3681" w:type="dxa"/>
          </w:tcPr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 и</w:t>
            </w:r>
          </w:p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четверг месяца</w:t>
            </w:r>
          </w:p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Петропавловск-Камчатский, пр. Победы, 20, оф. 3</w:t>
            </w:r>
          </w:p>
        </w:tc>
        <w:tc>
          <w:tcPr>
            <w:tcW w:w="4252" w:type="dxa"/>
          </w:tcPr>
          <w:p w:rsidR="003C50F0" w:rsidRPr="00D027BC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БОБРОВСКИХ</w:t>
            </w:r>
          </w:p>
          <w:p w:rsidR="003C50F0" w:rsidRPr="00D027BC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Дмитрий Николаевич</w:t>
            </w:r>
          </w:p>
        </w:tc>
      </w:tr>
      <w:tr w:rsidR="00EC2E5E" w:rsidRPr="00D027BC" w:rsidTr="005D3806">
        <w:trPr>
          <w:trHeight w:val="266"/>
        </w:trPr>
        <w:tc>
          <w:tcPr>
            <w:tcW w:w="3681" w:type="dxa"/>
          </w:tcPr>
          <w:p w:rsidR="003C50F0" w:rsidRPr="00D027BC" w:rsidRDefault="003C50F0" w:rsidP="005D380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Каждая среда месяца</w:t>
            </w:r>
          </w:p>
          <w:p w:rsidR="003C50F0" w:rsidRPr="00D027BC" w:rsidRDefault="003C50F0" w:rsidP="005D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18:00-20:00</w:t>
            </w:r>
          </w:p>
        </w:tc>
        <w:tc>
          <w:tcPr>
            <w:tcW w:w="6804" w:type="dxa"/>
          </w:tcPr>
          <w:p w:rsidR="003C50F0" w:rsidRPr="00D027BC" w:rsidRDefault="003C50F0" w:rsidP="00D927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Вилючинск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92728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252" w:type="dxa"/>
          </w:tcPr>
          <w:p w:rsidR="003C50F0" w:rsidRPr="00D027BC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</w:t>
            </w:r>
          </w:p>
          <w:p w:rsidR="003C50F0" w:rsidRPr="00D027BC" w:rsidRDefault="003C50F0" w:rsidP="005D380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Демьянович</w:t>
            </w:r>
            <w:proofErr w:type="spellEnd"/>
          </w:p>
        </w:tc>
      </w:tr>
    </w:tbl>
    <w:p w:rsidR="000B5025" w:rsidRPr="00D027BC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6A7DB2" w:rsidRDefault="006A7DB2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8221"/>
        <w:gridCol w:w="2126"/>
      </w:tblGrid>
      <w:tr w:rsidR="00C967C7" w:rsidRPr="00D027BC" w:rsidTr="00F76799">
        <w:trPr>
          <w:trHeight w:val="498"/>
        </w:trPr>
        <w:tc>
          <w:tcPr>
            <w:tcW w:w="562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</w:t>
            </w:r>
          </w:p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D027BC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D027BC" w:rsidRDefault="00F17349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38054B"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ероприятия</w:t>
            </w:r>
          </w:p>
          <w:p w:rsidR="00C22D8D" w:rsidRPr="00D027BC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6EF5" w:rsidRPr="00D027BC" w:rsidTr="00F76799">
        <w:trPr>
          <w:trHeight w:val="498"/>
        </w:trPr>
        <w:tc>
          <w:tcPr>
            <w:tcW w:w="562" w:type="dxa"/>
          </w:tcPr>
          <w:p w:rsidR="002F6EF5" w:rsidRPr="00D027BC" w:rsidRDefault="00D027BC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F6EF5" w:rsidRPr="00D027BC" w:rsidRDefault="002F6EF5" w:rsidP="002F6EF5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b w:val="0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b w:val="0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221" w:type="dxa"/>
          </w:tcPr>
          <w:p w:rsidR="002F6EF5" w:rsidRPr="006A7DB2" w:rsidRDefault="002F6EF5" w:rsidP="00994926">
            <w:pPr>
              <w:pStyle w:val="a7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A7DB2">
              <w:rPr>
                <w:b w:val="0"/>
                <w:color w:val="000000" w:themeColor="text1"/>
                <w:sz w:val="24"/>
                <w:szCs w:val="24"/>
              </w:rPr>
              <w:t>Торжественная церемония награждения учас</w:t>
            </w:r>
            <w:r w:rsidR="00364ABE" w:rsidRPr="006A7DB2">
              <w:rPr>
                <w:b w:val="0"/>
                <w:color w:val="000000" w:themeColor="text1"/>
                <w:sz w:val="24"/>
                <w:szCs w:val="24"/>
              </w:rPr>
              <w:t xml:space="preserve">тников, лауреатов и победителей </w:t>
            </w:r>
            <w:r w:rsidR="0032438B" w:rsidRPr="006A7DB2">
              <w:rPr>
                <w:b w:val="0"/>
                <w:color w:val="000000" w:themeColor="text1"/>
                <w:sz w:val="24"/>
                <w:szCs w:val="24"/>
              </w:rPr>
              <w:t>конкурса «Учитель года-2025»</w:t>
            </w:r>
          </w:p>
        </w:tc>
        <w:tc>
          <w:tcPr>
            <w:tcW w:w="2126" w:type="dxa"/>
          </w:tcPr>
          <w:p w:rsidR="002F6EF5" w:rsidRPr="00D027BC" w:rsidRDefault="002F6EF5" w:rsidP="002F6EF5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D027BC">
              <w:rPr>
                <w:b w:val="0"/>
                <w:color w:val="000000" w:themeColor="text1"/>
                <w:sz w:val="24"/>
                <w:szCs w:val="24"/>
              </w:rPr>
              <w:t>01.04.2025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  <w:r w:rsidRPr="00D027BC">
              <w:rPr>
                <w:b w:val="0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Торжественное мероприятие, посвященное 55-летнему</w:t>
            </w:r>
            <w:r w:rsidR="0032438B"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юбилею КГАУ социальной защиты «</w:t>
            </w:r>
            <w:proofErr w:type="spellStart"/>
            <w:r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Елизовский</w:t>
            </w:r>
            <w:proofErr w:type="spellEnd"/>
            <w:r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психонервологический</w:t>
            </w:r>
            <w:proofErr w:type="spellEnd"/>
            <w:r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интернат для де</w:t>
            </w:r>
            <w:r w:rsidR="0032438B" w:rsidRPr="006A7D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тей и молодых инвалидов «Ягодка»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Лозовский С.В.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65</w:t>
            </w:r>
            <w:r w:rsidR="0032438B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-летию птицефабрики «Пионерское»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2F6E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Лозовский С.В.</w:t>
            </w:r>
          </w:p>
        </w:tc>
        <w:tc>
          <w:tcPr>
            <w:tcW w:w="8221" w:type="dxa"/>
          </w:tcPr>
          <w:p w:rsidR="00C23E15" w:rsidRPr="006A7DB2" w:rsidRDefault="00364ABE" w:rsidP="00364A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геолога (</w:t>
            </w:r>
            <w:r w:rsidR="002F6EF5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награжд</w:t>
            </w:r>
            <w:r w:rsidR="0032438B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работников АО «Тепло Земли»</w:t>
            </w: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2F6E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</w:tr>
      <w:tr w:rsidR="00721735" w:rsidRPr="00D027BC" w:rsidTr="00F76799">
        <w:trPr>
          <w:trHeight w:val="498"/>
        </w:trPr>
        <w:tc>
          <w:tcPr>
            <w:tcW w:w="562" w:type="dxa"/>
          </w:tcPr>
          <w:p w:rsidR="0072173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35" w:rsidRPr="00D027BC" w:rsidRDefault="00721735" w:rsidP="002F6E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А.В.</w:t>
            </w:r>
          </w:p>
        </w:tc>
        <w:tc>
          <w:tcPr>
            <w:tcW w:w="8221" w:type="dxa"/>
          </w:tcPr>
          <w:p w:rsidR="00721735" w:rsidRPr="006A7DB2" w:rsidRDefault="00721735" w:rsidP="009949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игра, посвященная 30-летию парламентаризма в Камчатском крае на благо обществу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35" w:rsidRPr="00D027BC" w:rsidRDefault="00721735" w:rsidP="002F6E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F5" w:rsidRPr="00D027BC" w:rsidRDefault="002F6EF5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9837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И.Л.,</w:t>
            </w:r>
          </w:p>
          <w:p w:rsidR="002F6EF5" w:rsidRPr="00D027BC" w:rsidRDefault="002F6EF5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  <w:r w:rsidR="009837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 камчатской традиционной гонки на собачьих упряжках «Берингия-2025»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2F6E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сотрудников военных комиссариатов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8221" w:type="dxa"/>
            <w:vAlign w:val="center"/>
          </w:tcPr>
          <w:p w:rsidR="00C23E15" w:rsidRPr="006A7DB2" w:rsidRDefault="002F6EF5" w:rsidP="009949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Празднование 65-летнего юбилея ГБУЗ КК ПК Городской поликлиники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</w:tr>
      <w:tr w:rsidR="00994926" w:rsidRPr="00D027BC" w:rsidTr="00F76799">
        <w:trPr>
          <w:trHeight w:val="498"/>
        </w:trPr>
        <w:tc>
          <w:tcPr>
            <w:tcW w:w="562" w:type="dxa"/>
          </w:tcPr>
          <w:p w:rsidR="00994926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94926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 Т.Ф., </w:t>
            </w:r>
          </w:p>
          <w:p w:rsidR="00994926" w:rsidRPr="00D027BC" w:rsidRDefault="00994926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Д.Р.</w:t>
            </w:r>
          </w:p>
        </w:tc>
        <w:tc>
          <w:tcPr>
            <w:tcW w:w="8221" w:type="dxa"/>
            <w:vAlign w:val="center"/>
          </w:tcPr>
          <w:p w:rsidR="00994926" w:rsidRPr="006A7DB2" w:rsidRDefault="00994926" w:rsidP="009949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30-е законодательной власти Камчатского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26" w:rsidRPr="00D027BC" w:rsidRDefault="00994926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</w:tr>
      <w:tr w:rsidR="00FF50C8" w:rsidRPr="00D027BC" w:rsidTr="00F76799">
        <w:trPr>
          <w:trHeight w:val="498"/>
        </w:trPr>
        <w:tc>
          <w:tcPr>
            <w:tcW w:w="562" w:type="dxa"/>
          </w:tcPr>
          <w:p w:rsidR="00FF50C8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vAlign w:val="center"/>
          </w:tcPr>
          <w:p w:rsidR="00FF50C8" w:rsidRPr="006A7DB2" w:rsidRDefault="00FF50C8" w:rsidP="009949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камчатского парламентаризма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C8" w:rsidRPr="00D027BC" w:rsidRDefault="00FF50C8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государственной службы занятости населения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  <w:shd w:val="clear" w:color="auto" w:fill="auto"/>
          </w:tcPr>
          <w:p w:rsidR="002F6EF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Гала-концерт регионального этапа Всероссийского фестиваля студенческого</w:t>
            </w:r>
          </w:p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 «Российская студенческая весна»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221" w:type="dxa"/>
          </w:tcPr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мероприятия, приуроченные к празднованию Православной Пасхи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20.04.2025</w:t>
            </w:r>
          </w:p>
        </w:tc>
      </w:tr>
      <w:tr w:rsidR="00FF50C8" w:rsidRPr="00D027BC" w:rsidTr="00F76799">
        <w:trPr>
          <w:trHeight w:val="498"/>
        </w:trPr>
        <w:tc>
          <w:tcPr>
            <w:tcW w:w="562" w:type="dxa"/>
          </w:tcPr>
          <w:p w:rsidR="00FF50C8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C8" w:rsidRPr="00D027BC" w:rsidRDefault="00FF50C8" w:rsidP="00FF50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FF50C8" w:rsidRPr="00D027BC" w:rsidRDefault="00FF50C8" w:rsidP="00FF50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FF50C8" w:rsidRPr="006A7DB2" w:rsidRDefault="00FF50C8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C8" w:rsidRPr="00D027BC" w:rsidRDefault="00FF50C8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23E1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историческая акция «Диктант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2F6EF5" w:rsidRPr="006A7DB2" w:rsidRDefault="002F6EF5" w:rsidP="002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мероприятие, посвященное Дню местного самоуправления и</w:t>
            </w:r>
          </w:p>
          <w:p w:rsidR="00C23E15" w:rsidRPr="006A7DB2" w:rsidRDefault="002F6EF5" w:rsidP="0099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подведению итогов краевого конкурса «Лучши</w:t>
            </w:r>
            <w:r w:rsidR="00994926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муниципальный служащий года в </w:t>
            </w: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Камчатском крае»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112076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Лозовский С.В.</w:t>
            </w:r>
          </w:p>
        </w:tc>
        <w:tc>
          <w:tcPr>
            <w:tcW w:w="8221" w:type="dxa"/>
          </w:tcPr>
          <w:p w:rsidR="00C23E15" w:rsidRPr="006A7DB2" w:rsidRDefault="002F6EF5" w:rsidP="00112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</w:t>
            </w:r>
            <w:r w:rsidR="0032438B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ие, посвященное 60-летию МБУДО «</w:t>
            </w: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детского</w:t>
            </w:r>
            <w:r w:rsidR="00112076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438B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творчества»</w:t>
            </w:r>
            <w:r w:rsidR="00112076"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Елизово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нотариата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скорой медицинской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F76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</w:tc>
      </w:tr>
      <w:tr w:rsidR="00C23E15" w:rsidRPr="00D027BC" w:rsidTr="00F76799">
        <w:trPr>
          <w:trHeight w:val="498"/>
        </w:trPr>
        <w:tc>
          <w:tcPr>
            <w:tcW w:w="562" w:type="dxa"/>
          </w:tcPr>
          <w:p w:rsidR="00C23E15" w:rsidRPr="00D027BC" w:rsidRDefault="00D027BC" w:rsidP="00D0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00E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79" w:rsidRPr="00D027BC" w:rsidRDefault="00983779" w:rsidP="00983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Депутаты </w:t>
            </w:r>
          </w:p>
          <w:p w:rsidR="00C23E15" w:rsidRPr="00D027BC" w:rsidRDefault="00983779" w:rsidP="0098377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221" w:type="dxa"/>
          </w:tcPr>
          <w:p w:rsidR="00C23E15" w:rsidRPr="006A7DB2" w:rsidRDefault="002F6EF5" w:rsidP="002F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</w:t>
            </w:r>
            <w:proofErr w:type="spellEnd"/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-патриотический фестиваль «Позывной Победы – </w:t>
            </w:r>
            <w:proofErr w:type="spellStart"/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Vместе</w:t>
            </w:r>
            <w:proofErr w:type="spellEnd"/>
            <w:r w:rsidRPr="006A7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!», посвященный празднованию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5" w:rsidRPr="00D027BC" w:rsidRDefault="002F6EF5" w:rsidP="00F7679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</w:tc>
      </w:tr>
    </w:tbl>
    <w:p w:rsidR="000B5025" w:rsidRPr="00D027BC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349" w:rsidRPr="00D027BC" w:rsidRDefault="00F17349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Pr="00D02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D027BC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8221"/>
        <w:gridCol w:w="2126"/>
      </w:tblGrid>
      <w:tr w:rsidR="00C967C7" w:rsidRPr="00D027BC" w:rsidTr="00D546A0">
        <w:trPr>
          <w:trHeight w:val="303"/>
        </w:trPr>
        <w:tc>
          <w:tcPr>
            <w:tcW w:w="562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221" w:type="dxa"/>
          </w:tcPr>
          <w:p w:rsidR="0038054B" w:rsidRPr="00D027BC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38054B" w:rsidRPr="00D027BC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D546A0" w:rsidRPr="00D027BC" w:rsidTr="00D546A0">
        <w:trPr>
          <w:trHeight w:val="303"/>
        </w:trPr>
        <w:tc>
          <w:tcPr>
            <w:tcW w:w="562" w:type="dxa"/>
          </w:tcPr>
          <w:p w:rsidR="00CE4E3A" w:rsidRPr="00D027BC" w:rsidRDefault="00CE4E3A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E4E3A" w:rsidRPr="00D027BC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="00E96ED2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221" w:type="dxa"/>
          </w:tcPr>
          <w:p w:rsidR="00CE4E3A" w:rsidRPr="00D027BC" w:rsidRDefault="00CE4E3A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Президиум регионального политического совета Партии «Единая Россия»</w:t>
            </w:r>
          </w:p>
        </w:tc>
        <w:tc>
          <w:tcPr>
            <w:tcW w:w="2126" w:type="dxa"/>
          </w:tcPr>
          <w:p w:rsidR="00983779" w:rsidRPr="00D027BC" w:rsidRDefault="00983779" w:rsidP="0098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CE4E3A" w:rsidRPr="00D027BC" w:rsidRDefault="00CE4E3A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46A0" w:rsidRPr="00D027BC" w:rsidTr="00D546A0">
        <w:trPr>
          <w:trHeight w:val="303"/>
        </w:trPr>
        <w:tc>
          <w:tcPr>
            <w:tcW w:w="562" w:type="dxa"/>
          </w:tcPr>
          <w:p w:rsidR="00D546A0" w:rsidRPr="00D027BC" w:rsidRDefault="0022002D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546A0" w:rsidRPr="00D027BC" w:rsidRDefault="00D546A0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221" w:type="dxa"/>
          </w:tcPr>
          <w:p w:rsidR="00D546A0" w:rsidRPr="00D027BC" w:rsidRDefault="00D546A0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антитеррористической комиссии в Камчатском крае</w:t>
            </w:r>
          </w:p>
        </w:tc>
        <w:tc>
          <w:tcPr>
            <w:tcW w:w="2126" w:type="dxa"/>
          </w:tcPr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D546A0" w:rsidRPr="00D027BC" w:rsidRDefault="00D546A0" w:rsidP="00D54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983779" w:rsidRPr="00D027BC" w:rsidTr="00D546A0">
        <w:trPr>
          <w:trHeight w:val="303"/>
        </w:trPr>
        <w:tc>
          <w:tcPr>
            <w:tcW w:w="562" w:type="dxa"/>
          </w:tcPr>
          <w:p w:rsidR="00983779" w:rsidRPr="00D027BC" w:rsidRDefault="00983779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83779" w:rsidRPr="00D027BC" w:rsidRDefault="00983779" w:rsidP="00CE4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  <w:tc>
          <w:tcPr>
            <w:tcW w:w="8221" w:type="dxa"/>
          </w:tcPr>
          <w:p w:rsidR="00983779" w:rsidRPr="00D027BC" w:rsidRDefault="00983779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комиссии по противодействию незаконному обороту промышленной продукции в камчатском крае</w:t>
            </w:r>
          </w:p>
        </w:tc>
        <w:tc>
          <w:tcPr>
            <w:tcW w:w="2126" w:type="dxa"/>
          </w:tcPr>
          <w:p w:rsidR="00983779" w:rsidRPr="00D027BC" w:rsidRDefault="00983779" w:rsidP="0098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983779" w:rsidRPr="00D027BC" w:rsidRDefault="00983779" w:rsidP="0098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46D4D" w:rsidRPr="00D027BC" w:rsidTr="00D546A0">
        <w:trPr>
          <w:trHeight w:val="303"/>
        </w:trPr>
        <w:tc>
          <w:tcPr>
            <w:tcW w:w="562" w:type="dxa"/>
          </w:tcPr>
          <w:p w:rsidR="00B46D4D" w:rsidRPr="00D027BC" w:rsidRDefault="0022002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221" w:type="dxa"/>
          </w:tcPr>
          <w:p w:rsidR="00B46D4D" w:rsidRPr="00D027BC" w:rsidRDefault="00B46D4D" w:rsidP="00B46D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Правительства Камчатского края </w:t>
            </w:r>
          </w:p>
        </w:tc>
        <w:tc>
          <w:tcPr>
            <w:tcW w:w="2126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B46D4D" w:rsidRPr="00D027BC" w:rsidRDefault="00B46D4D" w:rsidP="00B46D4D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46D4D" w:rsidRPr="00D027BC" w:rsidTr="00D546A0">
        <w:trPr>
          <w:trHeight w:val="303"/>
        </w:trPr>
        <w:tc>
          <w:tcPr>
            <w:tcW w:w="562" w:type="dxa"/>
          </w:tcPr>
          <w:p w:rsidR="00B46D4D" w:rsidRPr="00D027BC" w:rsidRDefault="0022002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46D4D" w:rsidRPr="00D027BC" w:rsidRDefault="0022002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  <w:r w:rsidR="0094078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46D4D" w:rsidRPr="00D027BC" w:rsidRDefault="0094078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221" w:type="dxa"/>
          </w:tcPr>
          <w:p w:rsidR="00B46D4D" w:rsidRPr="00D027BC" w:rsidRDefault="00B46D4D" w:rsidP="00B46D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B46D4D" w:rsidRPr="00D027BC" w:rsidRDefault="00B46D4D" w:rsidP="00B46D4D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46D4D" w:rsidRPr="00D027BC" w:rsidTr="00D546A0">
        <w:trPr>
          <w:trHeight w:val="303"/>
        </w:trPr>
        <w:tc>
          <w:tcPr>
            <w:tcW w:w="562" w:type="dxa"/>
          </w:tcPr>
          <w:p w:rsidR="00B46D4D" w:rsidRPr="00D027BC" w:rsidRDefault="0022002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6D4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6D4D" w:rsidRPr="00D027BC" w:rsidRDefault="00B46D4D" w:rsidP="00940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отраслевой группы Инвестиционного совета в Камчатском крае по развитию минерально-сырьевого комплекса </w:t>
            </w:r>
          </w:p>
        </w:tc>
        <w:tc>
          <w:tcPr>
            <w:tcW w:w="2126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B46D4D" w:rsidRPr="00D027BC" w:rsidRDefault="00B46D4D" w:rsidP="00B46D4D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B46D4D" w:rsidRPr="00D027BC" w:rsidTr="00D546A0">
        <w:trPr>
          <w:trHeight w:val="303"/>
        </w:trPr>
        <w:tc>
          <w:tcPr>
            <w:tcW w:w="562" w:type="dxa"/>
          </w:tcPr>
          <w:p w:rsidR="00B46D4D" w:rsidRPr="00D027BC" w:rsidRDefault="0022002D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6D4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6D4D" w:rsidRPr="00D027BC" w:rsidRDefault="0022002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А.А.</w:t>
            </w:r>
          </w:p>
          <w:p w:rsidR="00B46D4D" w:rsidRPr="00D027BC" w:rsidRDefault="00B46D4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совета</w:t>
            </w:r>
          </w:p>
          <w:p w:rsidR="00B46D4D" w:rsidRPr="00D027BC" w:rsidRDefault="00B46D4D" w:rsidP="00B46D4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D4D" w:rsidRPr="00D027BC" w:rsidRDefault="00B46D4D" w:rsidP="00B46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B46D4D" w:rsidRPr="00D027BC" w:rsidRDefault="00B46D4D" w:rsidP="00B46D4D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94078D" w:rsidRPr="00D027BC" w:rsidTr="00D546A0">
        <w:trPr>
          <w:trHeight w:val="303"/>
        </w:trPr>
        <w:tc>
          <w:tcPr>
            <w:tcW w:w="562" w:type="dxa"/>
          </w:tcPr>
          <w:p w:rsidR="0094078D" w:rsidRPr="00D027BC" w:rsidRDefault="00D027BC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4078D" w:rsidRPr="00D027BC" w:rsidRDefault="0094078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 А.А</w:t>
            </w:r>
          </w:p>
        </w:tc>
        <w:tc>
          <w:tcPr>
            <w:tcW w:w="8221" w:type="dxa"/>
          </w:tcPr>
          <w:p w:rsidR="0094078D" w:rsidRPr="00D027BC" w:rsidRDefault="0094078D" w:rsidP="00B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94078D" w:rsidRPr="00D027BC" w:rsidTr="00D546A0">
        <w:trPr>
          <w:trHeight w:val="303"/>
        </w:trPr>
        <w:tc>
          <w:tcPr>
            <w:tcW w:w="562" w:type="dxa"/>
          </w:tcPr>
          <w:p w:rsidR="0094078D" w:rsidRPr="00D027BC" w:rsidRDefault="00D027BC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4078D" w:rsidRPr="00D027BC" w:rsidRDefault="0094078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221" w:type="dxa"/>
          </w:tcPr>
          <w:p w:rsidR="0094078D" w:rsidRPr="00D027BC" w:rsidRDefault="0094078D" w:rsidP="00B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94078D" w:rsidRPr="00D027BC" w:rsidTr="00D546A0">
        <w:trPr>
          <w:trHeight w:val="303"/>
        </w:trPr>
        <w:tc>
          <w:tcPr>
            <w:tcW w:w="562" w:type="dxa"/>
          </w:tcPr>
          <w:p w:rsidR="0094078D" w:rsidRPr="00D027BC" w:rsidRDefault="00D027BC" w:rsidP="00B4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4078D" w:rsidRPr="00D027BC" w:rsidRDefault="0094078D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Р.Д.</w:t>
            </w:r>
          </w:p>
        </w:tc>
        <w:tc>
          <w:tcPr>
            <w:tcW w:w="8221" w:type="dxa"/>
          </w:tcPr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  <w:p w:rsidR="0094078D" w:rsidRPr="00D027BC" w:rsidRDefault="0094078D" w:rsidP="00B46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94078D" w:rsidRPr="00D027BC" w:rsidRDefault="0094078D" w:rsidP="00940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приглашению)</w:t>
            </w:r>
          </w:p>
        </w:tc>
      </w:tr>
      <w:tr w:rsidR="00721735" w:rsidRPr="00D027BC" w:rsidTr="00E57AEE">
        <w:trPr>
          <w:trHeight w:val="215"/>
        </w:trPr>
        <w:tc>
          <w:tcPr>
            <w:tcW w:w="562" w:type="dxa"/>
          </w:tcPr>
          <w:p w:rsidR="00721735" w:rsidRPr="00D027BC" w:rsidRDefault="00D027BC" w:rsidP="0072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2173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</w:t>
            </w:r>
          </w:p>
        </w:tc>
        <w:tc>
          <w:tcPr>
            <w:tcW w:w="8221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комиссии по вопросам помилования на территории Камчатского края</w:t>
            </w:r>
          </w:p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1735" w:rsidRPr="00D027BC" w:rsidRDefault="00721735" w:rsidP="007217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21735" w:rsidRPr="00D027BC" w:rsidTr="00D546A0">
        <w:trPr>
          <w:trHeight w:val="303"/>
        </w:trPr>
        <w:tc>
          <w:tcPr>
            <w:tcW w:w="562" w:type="dxa"/>
          </w:tcPr>
          <w:p w:rsidR="00721735" w:rsidRPr="00D027BC" w:rsidRDefault="00D027BC" w:rsidP="0072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2173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  <w:tc>
          <w:tcPr>
            <w:tcW w:w="8221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комиссии по присвоению звания «Ветеран труда» в Камчатском крае </w:t>
            </w:r>
          </w:p>
        </w:tc>
        <w:tc>
          <w:tcPr>
            <w:tcW w:w="2126" w:type="dxa"/>
          </w:tcPr>
          <w:p w:rsidR="00721735" w:rsidRPr="00D027BC" w:rsidRDefault="00721735" w:rsidP="0022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</w:tr>
      <w:tr w:rsidR="00721735" w:rsidRPr="00D027BC" w:rsidTr="00D546A0">
        <w:trPr>
          <w:trHeight w:val="303"/>
        </w:trPr>
        <w:tc>
          <w:tcPr>
            <w:tcW w:w="562" w:type="dxa"/>
          </w:tcPr>
          <w:p w:rsidR="00721735" w:rsidRPr="00D027BC" w:rsidRDefault="00D027BC" w:rsidP="0072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2173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64ABE" w:rsidRPr="00D027BC" w:rsidRDefault="00983779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Копылов А.А.</w:t>
            </w:r>
            <w:r w:rsidR="00364ABE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21735" w:rsidRPr="00D027BC" w:rsidRDefault="00364ABE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В.А.</w:t>
            </w:r>
          </w:p>
        </w:tc>
        <w:tc>
          <w:tcPr>
            <w:tcW w:w="8221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комиссии по наградам </w:t>
            </w:r>
            <w:r w:rsidR="00983779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126" w:type="dxa"/>
          </w:tcPr>
          <w:p w:rsidR="00721735" w:rsidRPr="00D027BC" w:rsidRDefault="00721735" w:rsidP="0022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:rsidR="00983779" w:rsidRPr="00D027BC" w:rsidRDefault="00983779" w:rsidP="0022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</w:t>
            </w:r>
          </w:p>
        </w:tc>
      </w:tr>
      <w:tr w:rsidR="00721735" w:rsidRPr="00D027BC" w:rsidTr="00D546A0">
        <w:trPr>
          <w:trHeight w:val="303"/>
        </w:trPr>
        <w:tc>
          <w:tcPr>
            <w:tcW w:w="562" w:type="dxa"/>
          </w:tcPr>
          <w:p w:rsidR="00721735" w:rsidRPr="00D027BC" w:rsidRDefault="00D027BC" w:rsidP="0072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2002D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Агеев В.А. </w:t>
            </w:r>
          </w:p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 открытом курсе лекций «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Камчатка-территория смысло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 пространства самореализаций»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21735" w:rsidRPr="00D027BC" w:rsidRDefault="00721735" w:rsidP="0022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</w:tr>
      <w:tr w:rsidR="00721735" w:rsidRPr="00D027BC" w:rsidTr="00D546A0">
        <w:trPr>
          <w:trHeight w:val="303"/>
        </w:trPr>
        <w:tc>
          <w:tcPr>
            <w:tcW w:w="562" w:type="dxa"/>
          </w:tcPr>
          <w:p w:rsidR="00721735" w:rsidRPr="00D027BC" w:rsidRDefault="00D027BC" w:rsidP="0072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21735" w:rsidRPr="00D027BC" w:rsidRDefault="00721735" w:rsidP="0022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Агеев В.А</w:t>
            </w:r>
          </w:p>
        </w:tc>
        <w:tc>
          <w:tcPr>
            <w:tcW w:w="8221" w:type="dxa"/>
          </w:tcPr>
          <w:p w:rsidR="00721735" w:rsidRPr="00D027BC" w:rsidRDefault="00721735" w:rsidP="00721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заседании Общественной палаты Камчатского края</w:t>
            </w:r>
          </w:p>
        </w:tc>
        <w:tc>
          <w:tcPr>
            <w:tcW w:w="2126" w:type="dxa"/>
          </w:tcPr>
          <w:p w:rsidR="00721735" w:rsidRPr="00D027BC" w:rsidRDefault="00721735" w:rsidP="0022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  <w:r w:rsidR="0022002D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</w:tr>
      <w:tr w:rsidR="00E4408F" w:rsidRPr="00D027BC" w:rsidTr="00D546A0">
        <w:trPr>
          <w:trHeight w:val="303"/>
        </w:trPr>
        <w:tc>
          <w:tcPr>
            <w:tcW w:w="562" w:type="dxa"/>
          </w:tcPr>
          <w:p w:rsidR="00EE2702" w:rsidRDefault="00EE2702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08F" w:rsidRPr="00D027BC" w:rsidRDefault="00D027BC" w:rsidP="00E9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A0F35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4408F" w:rsidRPr="00D027BC" w:rsidRDefault="00FF50C8" w:rsidP="008A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Коростелев Д.А.,</w:t>
            </w:r>
          </w:p>
          <w:p w:rsidR="00FF50C8" w:rsidRPr="00D027BC" w:rsidRDefault="00FF50C8" w:rsidP="008A0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 В.Ю.,</w:t>
            </w:r>
          </w:p>
          <w:p w:rsidR="00FF50C8" w:rsidRPr="00D027BC" w:rsidRDefault="00FF50C8" w:rsidP="008A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Шамоян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Р.Ф.</w:t>
            </w:r>
          </w:p>
        </w:tc>
        <w:tc>
          <w:tcPr>
            <w:tcW w:w="8221" w:type="dxa"/>
          </w:tcPr>
          <w:p w:rsidR="00E4408F" w:rsidRPr="00D027BC" w:rsidRDefault="00FF50C8" w:rsidP="00C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проведения мероприятий по взаимодействию с исполнительными органами Камчатского края и иными структурами по вопросам ведения комитета</w:t>
            </w:r>
          </w:p>
        </w:tc>
        <w:tc>
          <w:tcPr>
            <w:tcW w:w="2126" w:type="dxa"/>
          </w:tcPr>
          <w:p w:rsidR="00FF50C8" w:rsidRPr="00D027BC" w:rsidRDefault="00FF50C8" w:rsidP="00FF5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  <w:p w:rsidR="00E4408F" w:rsidRPr="00D027BC" w:rsidRDefault="00E4408F" w:rsidP="00D91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438B" w:rsidRDefault="0032438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702" w:rsidRDefault="00EE270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EC2E5E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6C302C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57C0D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иложение 1</w:t>
      </w:r>
    </w:p>
    <w:p w:rsidR="00312E13" w:rsidRPr="00EC2E5E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C2E5E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D54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апрель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__ 2025</w:t>
      </w: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C0D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СОТРУДНИКОВ АППАРАТА ЗАКОНОДАТЕЛЬНОГО СОБРАНИЯ</w:t>
      </w: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*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662"/>
        <w:gridCol w:w="4536"/>
      </w:tblGrid>
      <w:tr w:rsidR="0098036F" w:rsidRPr="00EC2E5E" w:rsidTr="00993A79">
        <w:trPr>
          <w:trHeight w:val="347"/>
        </w:trPr>
        <w:tc>
          <w:tcPr>
            <w:tcW w:w="3539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Период командировки</w:t>
            </w:r>
          </w:p>
        </w:tc>
        <w:tc>
          <w:tcPr>
            <w:tcW w:w="6662" w:type="dxa"/>
          </w:tcPr>
          <w:p w:rsidR="0038054B" w:rsidRPr="00EC2E5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Место командирования</w:t>
            </w:r>
          </w:p>
        </w:tc>
        <w:tc>
          <w:tcPr>
            <w:tcW w:w="4536" w:type="dxa"/>
          </w:tcPr>
          <w:p w:rsidR="0038054B" w:rsidRPr="00EC2E5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CE4E3A" w:rsidRPr="00D027BC" w:rsidTr="00CE4E3A">
        <w:trPr>
          <w:trHeight w:val="347"/>
        </w:trPr>
        <w:tc>
          <w:tcPr>
            <w:tcW w:w="3539" w:type="dxa"/>
          </w:tcPr>
          <w:p w:rsidR="00CE4E3A" w:rsidRPr="00D027BC" w:rsidRDefault="0032438B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03-04.04.2025</w:t>
            </w:r>
          </w:p>
        </w:tc>
        <w:tc>
          <w:tcPr>
            <w:tcW w:w="6662" w:type="dxa"/>
          </w:tcPr>
          <w:p w:rsidR="0032438B" w:rsidRDefault="0032438B" w:rsidP="003243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униципальные округа</w:t>
            </w:r>
          </w:p>
          <w:p w:rsidR="00CE4E3A" w:rsidRPr="00D027BC" w:rsidRDefault="0032438B" w:rsidP="003243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-Камчатский м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униципальные округа</w:t>
            </w:r>
          </w:p>
        </w:tc>
        <w:tc>
          <w:tcPr>
            <w:tcW w:w="4536" w:type="dxa"/>
          </w:tcPr>
          <w:p w:rsidR="0032438B" w:rsidRDefault="00D546A0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Унтилова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И.Л.,</w:t>
            </w:r>
            <w:r w:rsidR="00CE4E3A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E3A" w:rsidRPr="00D027BC" w:rsidRDefault="00CE4E3A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CE4E3A" w:rsidRPr="00D027BC" w:rsidTr="00CE4E3A">
        <w:trPr>
          <w:trHeight w:val="347"/>
        </w:trPr>
        <w:tc>
          <w:tcPr>
            <w:tcW w:w="3539" w:type="dxa"/>
          </w:tcPr>
          <w:p w:rsidR="00D546A0" w:rsidRPr="00D027BC" w:rsidRDefault="00D546A0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D546A0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</w:t>
            </w:r>
          </w:p>
        </w:tc>
        <w:tc>
          <w:tcPr>
            <w:tcW w:w="6662" w:type="dxa"/>
          </w:tcPr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Послание Президента Российской Федерации В.В. Путина</w:t>
            </w:r>
          </w:p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Федеральному Собранию Российской Федерации.</w:t>
            </w:r>
          </w:p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32438B" w:rsidP="00D54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536" w:type="dxa"/>
          </w:tcPr>
          <w:p w:rsidR="00D546A0" w:rsidRPr="00D027BC" w:rsidRDefault="00D546A0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364ABE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тилова</w:t>
            </w:r>
            <w:proofErr w:type="spellEnd"/>
            <w:r w:rsidR="00681283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CE4E3A" w:rsidRPr="00D027BC" w:rsidTr="00CE4E3A">
        <w:trPr>
          <w:trHeight w:val="347"/>
        </w:trPr>
        <w:tc>
          <w:tcPr>
            <w:tcW w:w="3539" w:type="dxa"/>
          </w:tcPr>
          <w:p w:rsidR="00D546A0" w:rsidRPr="00D027BC" w:rsidRDefault="00D546A0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D546A0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декада апреля</w:t>
            </w:r>
          </w:p>
        </w:tc>
        <w:tc>
          <w:tcPr>
            <w:tcW w:w="6662" w:type="dxa"/>
          </w:tcPr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Совета законодателей при Федеральном</w:t>
            </w:r>
          </w:p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собрании Российской Федерации</w:t>
            </w:r>
          </w:p>
          <w:p w:rsidR="00D546A0" w:rsidRPr="00D027BC" w:rsidRDefault="00D546A0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32438B" w:rsidP="00D54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Санкт-Петербург</w:t>
            </w:r>
          </w:p>
        </w:tc>
        <w:tc>
          <w:tcPr>
            <w:tcW w:w="4536" w:type="dxa"/>
          </w:tcPr>
          <w:p w:rsidR="00D546A0" w:rsidRPr="00D027BC" w:rsidRDefault="00D546A0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4E3A" w:rsidRPr="00D027BC" w:rsidRDefault="00364ABE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</w:t>
            </w:r>
            <w:r w:rsidR="00D546A0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тилова</w:t>
            </w:r>
            <w:proofErr w:type="spellEnd"/>
            <w:r w:rsidR="00681283"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И.Л.</w:t>
            </w:r>
          </w:p>
        </w:tc>
      </w:tr>
      <w:tr w:rsidR="00681283" w:rsidRPr="00D027BC" w:rsidTr="00CE4E3A">
        <w:trPr>
          <w:trHeight w:val="347"/>
        </w:trPr>
        <w:tc>
          <w:tcPr>
            <w:tcW w:w="3539" w:type="dxa"/>
          </w:tcPr>
          <w:p w:rsidR="00681283" w:rsidRPr="00D027BC" w:rsidRDefault="00681283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6662" w:type="dxa"/>
          </w:tcPr>
          <w:p w:rsidR="00681283" w:rsidRPr="00D027BC" w:rsidRDefault="00681283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-Камчатск</w:t>
            </w:r>
            <w:r w:rsid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муниципальный округ</w:t>
            </w:r>
          </w:p>
        </w:tc>
        <w:tc>
          <w:tcPr>
            <w:tcW w:w="4536" w:type="dxa"/>
          </w:tcPr>
          <w:p w:rsidR="00681283" w:rsidRPr="00D027BC" w:rsidRDefault="00681283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  <w:tr w:rsidR="00681283" w:rsidRPr="00D027BC" w:rsidTr="00CE4E3A">
        <w:trPr>
          <w:trHeight w:val="347"/>
        </w:trPr>
        <w:tc>
          <w:tcPr>
            <w:tcW w:w="3539" w:type="dxa"/>
          </w:tcPr>
          <w:p w:rsidR="00681283" w:rsidRPr="00D027BC" w:rsidRDefault="00681283" w:rsidP="00CE4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уточняется</w:t>
            </w:r>
          </w:p>
        </w:tc>
        <w:tc>
          <w:tcPr>
            <w:tcW w:w="6662" w:type="dxa"/>
          </w:tcPr>
          <w:p w:rsidR="00681283" w:rsidRPr="00D027BC" w:rsidRDefault="0032438B" w:rsidP="00D54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536" w:type="dxa"/>
          </w:tcPr>
          <w:p w:rsidR="00681283" w:rsidRPr="00D027BC" w:rsidRDefault="00681283" w:rsidP="00D91DF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Мананников М.М.</w:t>
            </w:r>
          </w:p>
        </w:tc>
      </w:tr>
    </w:tbl>
    <w:p w:rsidR="00D546A0" w:rsidRDefault="00D546A0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38B" w:rsidRDefault="0032438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38B" w:rsidRDefault="0032438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6A0" w:rsidRDefault="00D546A0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38B" w:rsidRDefault="0032438B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DB2" w:rsidRDefault="006A7DB2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C0D" w:rsidRPr="00EC2E5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E57C0D" w:rsidRPr="00EC2E5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EC2E5E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на __</w:t>
      </w:r>
      <w:r w:rsidR="00D54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апрель</w:t>
      </w:r>
      <w:r w:rsidR="00B21F1A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>___ 2025</w:t>
      </w:r>
      <w:r w:rsidR="00EB093B" w:rsidRPr="00EC2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57C0D" w:rsidRPr="00EC2E5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E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ПРАЗДНИКИ, ПАМЯТНЫЕ ДАТЫ РОССИИ И КАМЧАТСКОГО КРАЯ</w:t>
      </w:r>
    </w:p>
    <w:p w:rsidR="0038054B" w:rsidRPr="00EC2E5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2F1A53" w:rsidRPr="00EC2E5E" w:rsidTr="00312E13">
        <w:tc>
          <w:tcPr>
            <w:tcW w:w="3119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EC2E5E" w:rsidRDefault="0038054B" w:rsidP="005802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2F1A53" w:rsidRPr="00EC2E5E" w:rsidTr="00580289">
        <w:tc>
          <w:tcPr>
            <w:tcW w:w="14884" w:type="dxa"/>
            <w:gridSpan w:val="2"/>
          </w:tcPr>
          <w:p w:rsidR="0038054B" w:rsidRPr="00EC2E5E" w:rsidRDefault="00312E13" w:rsidP="005E5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1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апрель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403"/>
        <w:gridCol w:w="11481"/>
      </w:tblGrid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сотрудника следственных органов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геолога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апреля 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сотрудников военных комиссариатов (военкоматов)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движения сопротивления фашистам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Камчатского парламентаризма</w:t>
            </w: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апреля 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авиации и космонавтики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войск противовоздушной обороны (ПВО)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открытия Долины гейзеров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специалиста по радиоэлектронной борьбе; Международный день культуры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апреля 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ветеранов органов внутренних дел и внутренних войск МВД России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день радиолюбителя; Международный день памятников и исторических мест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полиграфии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местного самоуправления; День главного бухгалтера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герба</w:t>
            </w: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(официальная памятная дата Петропавловска-Камчатского)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нотариата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11481" w:type="dxa"/>
          </w:tcPr>
          <w:p w:rsidR="0032438B" w:rsidRDefault="0032438B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специальный частей</w:t>
            </w:r>
            <w:r w:rsidR="00D546A0"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Внутренних войск МВД России; </w:t>
            </w:r>
          </w:p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российского парламентаризма 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работников скорой медицинской помощи</w:t>
            </w:r>
          </w:p>
        </w:tc>
      </w:tr>
      <w:tr w:rsidR="00D546A0" w:rsidRPr="00D546A0" w:rsidTr="00D91DFB">
        <w:tc>
          <w:tcPr>
            <w:tcW w:w="3403" w:type="dxa"/>
          </w:tcPr>
          <w:p w:rsidR="00D546A0" w:rsidRPr="0032438B" w:rsidRDefault="00D546A0" w:rsidP="00D54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11481" w:type="dxa"/>
          </w:tcPr>
          <w:p w:rsidR="00D546A0" w:rsidRPr="0032438B" w:rsidRDefault="00D546A0" w:rsidP="00D546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пожарной охраны </w:t>
            </w:r>
          </w:p>
        </w:tc>
      </w:tr>
    </w:tbl>
    <w:p w:rsidR="002F1A53" w:rsidRPr="00EC2E5E" w:rsidRDefault="002F1A53">
      <w:pPr>
        <w:rPr>
          <w:color w:val="000000" w:themeColor="text1"/>
        </w:rPr>
      </w:pPr>
    </w:p>
    <w:sectPr w:rsidR="002F1A53" w:rsidRPr="00EC2E5E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9D" w:rsidRDefault="0070759D">
      <w:pPr>
        <w:spacing w:after="0" w:line="240" w:lineRule="auto"/>
      </w:pPr>
      <w:r>
        <w:separator/>
      </w:r>
    </w:p>
  </w:endnote>
  <w:endnote w:type="continuationSeparator" w:id="0">
    <w:p w:rsidR="0070759D" w:rsidRDefault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9D" w:rsidRDefault="0070759D">
      <w:pPr>
        <w:spacing w:after="0" w:line="240" w:lineRule="auto"/>
      </w:pPr>
      <w:r>
        <w:separator/>
      </w:r>
    </w:p>
  </w:footnote>
  <w:footnote w:type="continuationSeparator" w:id="0">
    <w:p w:rsidR="0070759D" w:rsidRDefault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759D" w:rsidRPr="00F24620" w:rsidRDefault="0070759D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94583B">
          <w:rPr>
            <w:rFonts w:ascii="Times New Roman" w:hAnsi="Times New Roman" w:cs="Times New Roman"/>
            <w:noProof/>
          </w:rPr>
          <w:t>18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12B"/>
    <w:multiLevelType w:val="hybridMultilevel"/>
    <w:tmpl w:val="D29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82F"/>
    <w:multiLevelType w:val="hybridMultilevel"/>
    <w:tmpl w:val="AB28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9A6"/>
    <w:multiLevelType w:val="hybridMultilevel"/>
    <w:tmpl w:val="FA32FF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B63E8A"/>
    <w:multiLevelType w:val="hybridMultilevel"/>
    <w:tmpl w:val="B0FAEB26"/>
    <w:lvl w:ilvl="0" w:tplc="0419000F">
      <w:start w:val="1"/>
      <w:numFmt w:val="decimal"/>
      <w:lvlText w:val="%1."/>
      <w:lvlJc w:val="left"/>
      <w:pPr>
        <w:ind w:left="2682" w:hanging="360"/>
      </w:pPr>
    </w:lvl>
    <w:lvl w:ilvl="1" w:tplc="04190019" w:tentative="1">
      <w:start w:val="1"/>
      <w:numFmt w:val="lowerLetter"/>
      <w:lvlText w:val="%2."/>
      <w:lvlJc w:val="left"/>
      <w:pPr>
        <w:ind w:left="3402" w:hanging="360"/>
      </w:pPr>
    </w:lvl>
    <w:lvl w:ilvl="2" w:tplc="0419001B" w:tentative="1">
      <w:start w:val="1"/>
      <w:numFmt w:val="lowerRoman"/>
      <w:lvlText w:val="%3."/>
      <w:lvlJc w:val="right"/>
      <w:pPr>
        <w:ind w:left="4122" w:hanging="180"/>
      </w:pPr>
    </w:lvl>
    <w:lvl w:ilvl="3" w:tplc="0419000F" w:tentative="1">
      <w:start w:val="1"/>
      <w:numFmt w:val="decimal"/>
      <w:lvlText w:val="%4."/>
      <w:lvlJc w:val="left"/>
      <w:pPr>
        <w:ind w:left="4842" w:hanging="360"/>
      </w:pPr>
    </w:lvl>
    <w:lvl w:ilvl="4" w:tplc="04190019" w:tentative="1">
      <w:start w:val="1"/>
      <w:numFmt w:val="lowerLetter"/>
      <w:lvlText w:val="%5."/>
      <w:lvlJc w:val="left"/>
      <w:pPr>
        <w:ind w:left="5562" w:hanging="360"/>
      </w:pPr>
    </w:lvl>
    <w:lvl w:ilvl="5" w:tplc="0419001B" w:tentative="1">
      <w:start w:val="1"/>
      <w:numFmt w:val="lowerRoman"/>
      <w:lvlText w:val="%6."/>
      <w:lvlJc w:val="right"/>
      <w:pPr>
        <w:ind w:left="6282" w:hanging="180"/>
      </w:pPr>
    </w:lvl>
    <w:lvl w:ilvl="6" w:tplc="0419000F" w:tentative="1">
      <w:start w:val="1"/>
      <w:numFmt w:val="decimal"/>
      <w:lvlText w:val="%7."/>
      <w:lvlJc w:val="left"/>
      <w:pPr>
        <w:ind w:left="7002" w:hanging="360"/>
      </w:pPr>
    </w:lvl>
    <w:lvl w:ilvl="7" w:tplc="04190019" w:tentative="1">
      <w:start w:val="1"/>
      <w:numFmt w:val="lowerLetter"/>
      <w:lvlText w:val="%8."/>
      <w:lvlJc w:val="left"/>
      <w:pPr>
        <w:ind w:left="7722" w:hanging="360"/>
      </w:pPr>
    </w:lvl>
    <w:lvl w:ilvl="8" w:tplc="041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4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51DE70AC"/>
    <w:multiLevelType w:val="hybridMultilevel"/>
    <w:tmpl w:val="2362DB8A"/>
    <w:lvl w:ilvl="0" w:tplc="FDB23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2">
    <w:nsid w:val="55A03320"/>
    <w:multiLevelType w:val="hybridMultilevel"/>
    <w:tmpl w:val="3078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5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8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308D"/>
    <w:rsid w:val="000070D6"/>
    <w:rsid w:val="00007DA4"/>
    <w:rsid w:val="00012D83"/>
    <w:rsid w:val="000439B0"/>
    <w:rsid w:val="00064821"/>
    <w:rsid w:val="000667EC"/>
    <w:rsid w:val="0007566D"/>
    <w:rsid w:val="00076BE2"/>
    <w:rsid w:val="00090059"/>
    <w:rsid w:val="000B203E"/>
    <w:rsid w:val="000B5025"/>
    <w:rsid w:val="000C2944"/>
    <w:rsid w:val="000F7568"/>
    <w:rsid w:val="0010179B"/>
    <w:rsid w:val="00102106"/>
    <w:rsid w:val="00111A7C"/>
    <w:rsid w:val="00112076"/>
    <w:rsid w:val="00114F2A"/>
    <w:rsid w:val="00120B75"/>
    <w:rsid w:val="00127450"/>
    <w:rsid w:val="00134657"/>
    <w:rsid w:val="0014272E"/>
    <w:rsid w:val="0015142B"/>
    <w:rsid w:val="001569C9"/>
    <w:rsid w:val="001612FE"/>
    <w:rsid w:val="00163864"/>
    <w:rsid w:val="00182BC4"/>
    <w:rsid w:val="001A25F4"/>
    <w:rsid w:val="001B01EA"/>
    <w:rsid w:val="001B4E8F"/>
    <w:rsid w:val="001C6DFF"/>
    <w:rsid w:val="001D46CC"/>
    <w:rsid w:val="001F43F5"/>
    <w:rsid w:val="00201E3A"/>
    <w:rsid w:val="00215956"/>
    <w:rsid w:val="0022002D"/>
    <w:rsid w:val="0022201D"/>
    <w:rsid w:val="002222AF"/>
    <w:rsid w:val="0022678E"/>
    <w:rsid w:val="00236B95"/>
    <w:rsid w:val="00274799"/>
    <w:rsid w:val="00283162"/>
    <w:rsid w:val="00290EA0"/>
    <w:rsid w:val="00294DF2"/>
    <w:rsid w:val="00297AB6"/>
    <w:rsid w:val="002A033A"/>
    <w:rsid w:val="002B35BC"/>
    <w:rsid w:val="002E2E24"/>
    <w:rsid w:val="002F1A53"/>
    <w:rsid w:val="002F6EF5"/>
    <w:rsid w:val="00312E13"/>
    <w:rsid w:val="00315319"/>
    <w:rsid w:val="0032438B"/>
    <w:rsid w:val="00331320"/>
    <w:rsid w:val="003532CC"/>
    <w:rsid w:val="00364ABE"/>
    <w:rsid w:val="003732CC"/>
    <w:rsid w:val="0038054B"/>
    <w:rsid w:val="003A279C"/>
    <w:rsid w:val="003C50F0"/>
    <w:rsid w:val="003C5294"/>
    <w:rsid w:val="003D7428"/>
    <w:rsid w:val="003F1FFF"/>
    <w:rsid w:val="003F2813"/>
    <w:rsid w:val="00412065"/>
    <w:rsid w:val="00424E86"/>
    <w:rsid w:val="00433866"/>
    <w:rsid w:val="00436B08"/>
    <w:rsid w:val="004471DB"/>
    <w:rsid w:val="00453575"/>
    <w:rsid w:val="00455BDD"/>
    <w:rsid w:val="0045671B"/>
    <w:rsid w:val="00465B6F"/>
    <w:rsid w:val="00487803"/>
    <w:rsid w:val="0049452A"/>
    <w:rsid w:val="004D3CFD"/>
    <w:rsid w:val="00510F15"/>
    <w:rsid w:val="005124A5"/>
    <w:rsid w:val="00522C93"/>
    <w:rsid w:val="00524AF2"/>
    <w:rsid w:val="005250B3"/>
    <w:rsid w:val="00527C69"/>
    <w:rsid w:val="005310DA"/>
    <w:rsid w:val="00544CE6"/>
    <w:rsid w:val="00552EB3"/>
    <w:rsid w:val="00555155"/>
    <w:rsid w:val="00557342"/>
    <w:rsid w:val="00557409"/>
    <w:rsid w:val="00561D84"/>
    <w:rsid w:val="0057723C"/>
    <w:rsid w:val="00580171"/>
    <w:rsid w:val="00580289"/>
    <w:rsid w:val="00584088"/>
    <w:rsid w:val="00593AAC"/>
    <w:rsid w:val="00593F5F"/>
    <w:rsid w:val="005C0F0D"/>
    <w:rsid w:val="005D06F5"/>
    <w:rsid w:val="005D20C6"/>
    <w:rsid w:val="005D3806"/>
    <w:rsid w:val="005E5743"/>
    <w:rsid w:val="00602B55"/>
    <w:rsid w:val="0061273F"/>
    <w:rsid w:val="00617541"/>
    <w:rsid w:val="00625753"/>
    <w:rsid w:val="00681283"/>
    <w:rsid w:val="00683BB9"/>
    <w:rsid w:val="0068575C"/>
    <w:rsid w:val="006917D3"/>
    <w:rsid w:val="00691D6B"/>
    <w:rsid w:val="00692656"/>
    <w:rsid w:val="006A29E6"/>
    <w:rsid w:val="006A4D9F"/>
    <w:rsid w:val="006A7DB2"/>
    <w:rsid w:val="006B5701"/>
    <w:rsid w:val="006C302C"/>
    <w:rsid w:val="006C351E"/>
    <w:rsid w:val="006D3E48"/>
    <w:rsid w:val="006E6F30"/>
    <w:rsid w:val="00702261"/>
    <w:rsid w:val="007058A8"/>
    <w:rsid w:val="0070759D"/>
    <w:rsid w:val="00715E22"/>
    <w:rsid w:val="00721735"/>
    <w:rsid w:val="007374AC"/>
    <w:rsid w:val="00752ECC"/>
    <w:rsid w:val="00757197"/>
    <w:rsid w:val="00777CD8"/>
    <w:rsid w:val="00783BEF"/>
    <w:rsid w:val="00790E26"/>
    <w:rsid w:val="00791EA6"/>
    <w:rsid w:val="007B0B23"/>
    <w:rsid w:val="007D7CAC"/>
    <w:rsid w:val="007E0498"/>
    <w:rsid w:val="007E29C8"/>
    <w:rsid w:val="007E4311"/>
    <w:rsid w:val="008208A8"/>
    <w:rsid w:val="00825E5C"/>
    <w:rsid w:val="00826CB5"/>
    <w:rsid w:val="008435F9"/>
    <w:rsid w:val="00847E02"/>
    <w:rsid w:val="00875689"/>
    <w:rsid w:val="00880B8C"/>
    <w:rsid w:val="00891129"/>
    <w:rsid w:val="00892909"/>
    <w:rsid w:val="008A0F35"/>
    <w:rsid w:val="008A3979"/>
    <w:rsid w:val="008A5AD4"/>
    <w:rsid w:val="008B4F78"/>
    <w:rsid w:val="008C7057"/>
    <w:rsid w:val="008D21D8"/>
    <w:rsid w:val="008D5F84"/>
    <w:rsid w:val="008E193A"/>
    <w:rsid w:val="008E7704"/>
    <w:rsid w:val="008F3864"/>
    <w:rsid w:val="008F53CE"/>
    <w:rsid w:val="00903027"/>
    <w:rsid w:val="009055EA"/>
    <w:rsid w:val="00912A7B"/>
    <w:rsid w:val="00913733"/>
    <w:rsid w:val="009225BB"/>
    <w:rsid w:val="00925B84"/>
    <w:rsid w:val="0094078D"/>
    <w:rsid w:val="009453D5"/>
    <w:rsid w:val="0094583B"/>
    <w:rsid w:val="00974636"/>
    <w:rsid w:val="0098036F"/>
    <w:rsid w:val="00983779"/>
    <w:rsid w:val="00990BBE"/>
    <w:rsid w:val="00992E04"/>
    <w:rsid w:val="00993A79"/>
    <w:rsid w:val="00993B15"/>
    <w:rsid w:val="00994926"/>
    <w:rsid w:val="009A1D97"/>
    <w:rsid w:val="009A392E"/>
    <w:rsid w:val="009A3CD7"/>
    <w:rsid w:val="009C4275"/>
    <w:rsid w:val="009D1C49"/>
    <w:rsid w:val="00A035AB"/>
    <w:rsid w:val="00A218C6"/>
    <w:rsid w:val="00A326EF"/>
    <w:rsid w:val="00A34B61"/>
    <w:rsid w:val="00A4705D"/>
    <w:rsid w:val="00A51B1E"/>
    <w:rsid w:val="00A80E6D"/>
    <w:rsid w:val="00AA7108"/>
    <w:rsid w:val="00AC5DAE"/>
    <w:rsid w:val="00AC6FD2"/>
    <w:rsid w:val="00AD0FF8"/>
    <w:rsid w:val="00AD1335"/>
    <w:rsid w:val="00AD70F0"/>
    <w:rsid w:val="00AE21D2"/>
    <w:rsid w:val="00AF75D5"/>
    <w:rsid w:val="00B00AE0"/>
    <w:rsid w:val="00B21F1A"/>
    <w:rsid w:val="00B25271"/>
    <w:rsid w:val="00B32823"/>
    <w:rsid w:val="00B449F4"/>
    <w:rsid w:val="00B46D4D"/>
    <w:rsid w:val="00B5632D"/>
    <w:rsid w:val="00B6618E"/>
    <w:rsid w:val="00BA6684"/>
    <w:rsid w:val="00BB0593"/>
    <w:rsid w:val="00BD1D34"/>
    <w:rsid w:val="00BD279E"/>
    <w:rsid w:val="00BE4726"/>
    <w:rsid w:val="00C04668"/>
    <w:rsid w:val="00C069B7"/>
    <w:rsid w:val="00C22D8D"/>
    <w:rsid w:val="00C23E15"/>
    <w:rsid w:val="00C24590"/>
    <w:rsid w:val="00C4500C"/>
    <w:rsid w:val="00C45B79"/>
    <w:rsid w:val="00C56CE2"/>
    <w:rsid w:val="00C66732"/>
    <w:rsid w:val="00C939F6"/>
    <w:rsid w:val="00C94F76"/>
    <w:rsid w:val="00C967C7"/>
    <w:rsid w:val="00C97295"/>
    <w:rsid w:val="00CB2E0E"/>
    <w:rsid w:val="00CC03C7"/>
    <w:rsid w:val="00CD0282"/>
    <w:rsid w:val="00CD7AAF"/>
    <w:rsid w:val="00CE4E3A"/>
    <w:rsid w:val="00CE73D8"/>
    <w:rsid w:val="00CF1CB6"/>
    <w:rsid w:val="00D027BC"/>
    <w:rsid w:val="00D032DD"/>
    <w:rsid w:val="00D11AF5"/>
    <w:rsid w:val="00D13078"/>
    <w:rsid w:val="00D230C2"/>
    <w:rsid w:val="00D546A0"/>
    <w:rsid w:val="00D6036D"/>
    <w:rsid w:val="00D60CA1"/>
    <w:rsid w:val="00D60E63"/>
    <w:rsid w:val="00D71379"/>
    <w:rsid w:val="00D737CC"/>
    <w:rsid w:val="00D91DFB"/>
    <w:rsid w:val="00D92728"/>
    <w:rsid w:val="00DD3CAD"/>
    <w:rsid w:val="00DE2668"/>
    <w:rsid w:val="00DE2E47"/>
    <w:rsid w:val="00DE6BE0"/>
    <w:rsid w:val="00DF283D"/>
    <w:rsid w:val="00DF52DA"/>
    <w:rsid w:val="00E20C57"/>
    <w:rsid w:val="00E332A7"/>
    <w:rsid w:val="00E344FA"/>
    <w:rsid w:val="00E35979"/>
    <w:rsid w:val="00E370E3"/>
    <w:rsid w:val="00E4408F"/>
    <w:rsid w:val="00E50D67"/>
    <w:rsid w:val="00E57AEE"/>
    <w:rsid w:val="00E57C0D"/>
    <w:rsid w:val="00E62F30"/>
    <w:rsid w:val="00E84594"/>
    <w:rsid w:val="00E93389"/>
    <w:rsid w:val="00E96ED2"/>
    <w:rsid w:val="00E97FF9"/>
    <w:rsid w:val="00EB093B"/>
    <w:rsid w:val="00EB4098"/>
    <w:rsid w:val="00EB70B0"/>
    <w:rsid w:val="00EC2E5E"/>
    <w:rsid w:val="00EE2702"/>
    <w:rsid w:val="00EE4B2C"/>
    <w:rsid w:val="00F027D1"/>
    <w:rsid w:val="00F07DE7"/>
    <w:rsid w:val="00F14159"/>
    <w:rsid w:val="00F14C68"/>
    <w:rsid w:val="00F169DF"/>
    <w:rsid w:val="00F17349"/>
    <w:rsid w:val="00F22D19"/>
    <w:rsid w:val="00F400EA"/>
    <w:rsid w:val="00F50018"/>
    <w:rsid w:val="00F56EDE"/>
    <w:rsid w:val="00F62982"/>
    <w:rsid w:val="00F75E2C"/>
    <w:rsid w:val="00F76799"/>
    <w:rsid w:val="00F84B5E"/>
    <w:rsid w:val="00F86ECC"/>
    <w:rsid w:val="00F90E81"/>
    <w:rsid w:val="00F92E60"/>
    <w:rsid w:val="00F96469"/>
    <w:rsid w:val="00FB35FE"/>
    <w:rsid w:val="00FE5D90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table" w:customStyle="1" w:styleId="3">
    <w:name w:val="Сетка таблицы3"/>
    <w:basedOn w:val="a1"/>
    <w:next w:val="a3"/>
    <w:uiPriority w:val="59"/>
    <w:rsid w:val="00B21F1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236B9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893B-198E-4089-8A69-74D4D48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18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13</cp:revision>
  <cp:lastPrinted>2025-04-01T03:40:00Z</cp:lastPrinted>
  <dcterms:created xsi:type="dcterms:W3CDTF">2025-03-04T04:35:00Z</dcterms:created>
  <dcterms:modified xsi:type="dcterms:W3CDTF">2025-04-01T03:45:00Z</dcterms:modified>
</cp:coreProperties>
</file>